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E6D" w:rsidRDefault="008C4E6D" w:rsidP="008C4E6D">
      <w:pPr>
        <w:spacing w:line="440" w:lineRule="exact"/>
        <w:jc w:val="center"/>
        <w:rPr>
          <w:rFonts w:ascii="仿宋" w:eastAsia="仿宋" w:hAnsi="仿宋" w:cs="仿宋"/>
          <w:b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 w:themeColor="text1"/>
          <w:sz w:val="32"/>
          <w:szCs w:val="32"/>
        </w:rPr>
        <w:t>作品登记表</w:t>
      </w:r>
    </w:p>
    <w:p w:rsidR="008C4E6D" w:rsidRDefault="008C4E6D" w:rsidP="008C4E6D">
      <w:pPr>
        <w:spacing w:line="440" w:lineRule="exact"/>
        <w:jc w:val="center"/>
        <w:rPr>
          <w:rFonts w:ascii="仿宋" w:eastAsia="仿宋" w:hAnsi="仿宋" w:cs="仿宋"/>
          <w:b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（</w:t>
      </w:r>
      <w:bookmarkStart w:id="0" w:name="_GoBack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融合创新应用教学案例</w:t>
      </w:r>
      <w:bookmarkEnd w:id="0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455"/>
        <w:gridCol w:w="730"/>
        <w:gridCol w:w="992"/>
        <w:gridCol w:w="709"/>
        <w:gridCol w:w="142"/>
        <w:gridCol w:w="850"/>
        <w:gridCol w:w="403"/>
        <w:gridCol w:w="448"/>
        <w:gridCol w:w="841"/>
        <w:gridCol w:w="1290"/>
      </w:tblGrid>
      <w:tr w:rsidR="008C4E6D" w:rsidTr="00271146">
        <w:trPr>
          <w:cantSplit/>
          <w:trHeight w:val="236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作品</w:t>
            </w:r>
          </w:p>
          <w:p w:rsidR="008C4E6D" w:rsidRDefault="008C4E6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名称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 w:themeColor="text1"/>
                <w:szCs w:val="21"/>
              </w:rPr>
              <w:t>名称请勿使用《》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学科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年级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作品大小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spacing w:line="440" w:lineRule="exact"/>
              <w:ind w:firstLineChars="150" w:firstLine="315"/>
              <w:jc w:val="righ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MB</w:t>
            </w:r>
          </w:p>
        </w:tc>
      </w:tr>
      <w:tr w:rsidR="008C4E6D" w:rsidTr="00271146">
        <w:trPr>
          <w:cantSplit/>
          <w:trHeight w:val="405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学段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 xml:space="preserve">□幼儿教育   □小学   □初中   □高中  □特殊教育  </w:t>
            </w:r>
          </w:p>
        </w:tc>
      </w:tr>
      <w:tr w:rsidR="008C4E6D" w:rsidTr="00271146">
        <w:trPr>
          <w:cantSplit/>
          <w:trHeight w:val="264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作者</w:t>
            </w:r>
          </w:p>
          <w:p w:rsidR="008C4E6D" w:rsidRDefault="008C4E6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信息</w:t>
            </w:r>
          </w:p>
          <w:p w:rsidR="008C4E6D" w:rsidRDefault="008C4E6D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spacing w:line="44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姓名</w:t>
            </w: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所在单位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Cs w:val="21"/>
              </w:rPr>
              <w:t>（按单位公章填写）</w:t>
            </w:r>
          </w:p>
        </w:tc>
      </w:tr>
      <w:tr w:rsidR="008C4E6D" w:rsidTr="00271146">
        <w:trPr>
          <w:cantSplit/>
          <w:trHeight w:val="418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</w:tr>
      <w:tr w:rsidR="008C4E6D" w:rsidTr="00271146">
        <w:trPr>
          <w:cantSplit/>
          <w:trHeight w:val="409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</w:tr>
      <w:tr w:rsidR="008C4E6D" w:rsidTr="00271146">
        <w:trPr>
          <w:cantSplit/>
          <w:trHeight w:val="349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</w:tr>
      <w:tr w:rsidR="008C4E6D" w:rsidTr="00271146">
        <w:trPr>
          <w:cantSplit/>
          <w:trHeight w:val="408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联系</w:t>
            </w:r>
          </w:p>
          <w:p w:rsidR="008C4E6D" w:rsidRDefault="008C4E6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信息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姓名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手机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</w:tr>
      <w:tr w:rsidR="008C4E6D" w:rsidTr="00271146">
        <w:trPr>
          <w:cantSplit/>
          <w:trHeight w:val="454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固定电话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电子邮箱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spacing w:line="440" w:lineRule="exact"/>
              <w:ind w:firstLineChars="350" w:firstLine="738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 w:themeColor="text1"/>
                <w:szCs w:val="21"/>
              </w:rPr>
              <w:t>@</w:t>
            </w:r>
          </w:p>
        </w:tc>
      </w:tr>
      <w:tr w:rsidR="008C4E6D" w:rsidTr="00271146">
        <w:trPr>
          <w:trHeight w:val="1180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教学环境设施建设</w:t>
            </w:r>
          </w:p>
          <w:p w:rsidR="008C4E6D" w:rsidRDefault="008C4E6D" w:rsidP="00271146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情况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6D" w:rsidRDefault="008C4E6D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（300字以内）</w:t>
            </w:r>
          </w:p>
        </w:tc>
      </w:tr>
      <w:tr w:rsidR="008C4E6D" w:rsidTr="00271146">
        <w:trPr>
          <w:trHeight w:val="90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课程建设情况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6D" w:rsidRDefault="008C4E6D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（300字以内）</w:t>
            </w:r>
          </w:p>
        </w:tc>
      </w:tr>
      <w:tr w:rsidR="008C4E6D" w:rsidTr="00271146">
        <w:trPr>
          <w:trHeight w:val="1396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教学应用情况及教学效果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6D" w:rsidRDefault="008C4E6D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（300字以内）</w:t>
            </w:r>
          </w:p>
        </w:tc>
      </w:tr>
      <w:tr w:rsidR="008C4E6D" w:rsidTr="00271146">
        <w:trPr>
          <w:trHeight w:val="90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教学成果推广情况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6D" w:rsidRDefault="008C4E6D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教学成果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  <w:lang w:eastAsia="zh-Hans"/>
              </w:rPr>
              <w:t>、获奖情况、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推广情况（300字以内）</w:t>
            </w:r>
          </w:p>
        </w:tc>
      </w:tr>
      <w:tr w:rsidR="008C4E6D" w:rsidTr="00271146">
        <w:trPr>
          <w:trHeight w:val="690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其他说明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6D" w:rsidRDefault="008C4E6D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（300字以内，如网络学习空间使用说明、空间网址、评审专用临时账号密码等。）</w:t>
            </w:r>
          </w:p>
        </w:tc>
      </w:tr>
      <w:tr w:rsidR="008C4E6D" w:rsidTr="00271146">
        <w:trPr>
          <w:trHeight w:val="774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共享说明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6D" w:rsidRDefault="008C4E6D" w:rsidP="00271146">
            <w:pPr>
              <w:adjustRightInd w:val="0"/>
              <w:snapToGrid w:val="0"/>
              <w:spacing w:line="36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是否同意用于全国和上海教育信息化应用交流与展示、教师培训等相关活动</w:t>
            </w:r>
          </w:p>
          <w:p w:rsidR="008C4E6D" w:rsidRDefault="008C4E6D" w:rsidP="00271146">
            <w:pPr>
              <w:adjustRightInd w:val="0"/>
              <w:snapToGrid w:val="0"/>
              <w:spacing w:line="36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 xml:space="preserve">□是      □否 </w:t>
            </w:r>
          </w:p>
          <w:p w:rsidR="008C4E6D" w:rsidRDefault="008C4E6D" w:rsidP="00271146">
            <w:pPr>
              <w:adjustRightInd w:val="0"/>
              <w:snapToGrid w:val="0"/>
              <w:spacing w:line="36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是否同意在“上海教育信息化应用推进活动平台”网站共享</w:t>
            </w:r>
          </w:p>
          <w:p w:rsidR="008C4E6D" w:rsidRDefault="008C4E6D" w:rsidP="00271146">
            <w:pPr>
              <w:adjustRightInd w:val="0"/>
              <w:snapToGrid w:val="0"/>
              <w:spacing w:line="44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 xml:space="preserve">□是      □否  </w:t>
            </w:r>
          </w:p>
        </w:tc>
      </w:tr>
    </w:tbl>
    <w:p w:rsidR="008C4E6D" w:rsidRDefault="008C4E6D" w:rsidP="008C4E6D">
      <w:pPr>
        <w:spacing w:line="440" w:lineRule="exact"/>
        <w:ind w:firstLine="560"/>
        <w:rPr>
          <w:rFonts w:ascii="仿宋" w:eastAsia="仿宋" w:hAnsi="仿宋" w:cs="仿宋"/>
          <w:color w:val="000000" w:themeColor="text1"/>
          <w:szCs w:val="21"/>
        </w:rPr>
      </w:pPr>
      <w:r>
        <w:rPr>
          <w:rFonts w:ascii="仿宋" w:eastAsia="仿宋" w:hAnsi="仿宋" w:cs="仿宋" w:hint="eastAsia"/>
          <w:color w:val="000000" w:themeColor="text1"/>
          <w:szCs w:val="21"/>
        </w:rPr>
        <w:t xml:space="preserve">我（们）在此申明所报送作品是我（们）原创构思并制作，不涉及他人的著作权。              </w:t>
      </w:r>
    </w:p>
    <w:p w:rsidR="008C4E6D" w:rsidRDefault="008C4E6D" w:rsidP="008C4E6D">
      <w:pPr>
        <w:spacing w:line="440" w:lineRule="exact"/>
        <w:ind w:firstLineChars="2750" w:firstLine="5775"/>
        <w:rPr>
          <w:rFonts w:ascii="仿宋" w:eastAsia="仿宋" w:hAnsi="仿宋" w:cs="仿宋"/>
          <w:color w:val="000000" w:themeColor="text1"/>
          <w:szCs w:val="21"/>
          <w:u w:val="single"/>
        </w:rPr>
      </w:pPr>
      <w:r>
        <w:rPr>
          <w:rFonts w:ascii="仿宋" w:eastAsia="仿宋" w:hAnsi="仿宋" w:cs="仿宋" w:hint="eastAsia"/>
          <w:color w:val="000000" w:themeColor="text1"/>
          <w:szCs w:val="21"/>
        </w:rPr>
        <w:t>作者签名：</w:t>
      </w:r>
      <w:r>
        <w:rPr>
          <w:rFonts w:ascii="仿宋" w:eastAsia="仿宋" w:hAnsi="仿宋" w:cs="仿宋" w:hint="eastAsia"/>
          <w:color w:val="000000" w:themeColor="text1"/>
          <w:szCs w:val="21"/>
          <w:u w:val="single"/>
        </w:rPr>
        <w:t xml:space="preserve">            </w:t>
      </w:r>
    </w:p>
    <w:p w:rsidR="008C4E6D" w:rsidRDefault="008C4E6D" w:rsidP="008C4E6D">
      <w:pPr>
        <w:tabs>
          <w:tab w:val="left" w:pos="5920"/>
        </w:tabs>
        <w:spacing w:line="440" w:lineRule="exact"/>
        <w:ind w:firstLineChars="200" w:firstLine="420"/>
        <w:rPr>
          <w:rFonts w:ascii="仿宋_GB2312" w:eastAsia="仿宋_GB2312" w:hAnsi="Calibri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Cs w:val="21"/>
        </w:rPr>
        <w:t xml:space="preserve">          </w:t>
      </w:r>
      <w:r>
        <w:rPr>
          <w:rFonts w:ascii="仿宋" w:eastAsia="仿宋" w:hAnsi="仿宋" w:cs="仿宋" w:hint="eastAsia"/>
          <w:color w:val="000000" w:themeColor="text1"/>
          <w:szCs w:val="21"/>
        </w:rPr>
        <w:tab/>
        <w:t>年   月   日</w:t>
      </w:r>
    </w:p>
    <w:p w:rsidR="00E15B2F" w:rsidRDefault="00E15B2F"/>
    <w:sectPr w:rsidR="00E15B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">
    <w:altName w:val="Helvetica Neue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E6D"/>
    <w:rsid w:val="008C4E6D"/>
    <w:rsid w:val="00E1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EE884D-1225-4753-9391-3C376E7AD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宋体" w:eastAsia="宋体" w:hAnsi="宋体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E6D"/>
    <w:pPr>
      <w:widowControl w:val="0"/>
      <w:jc w:val="both"/>
    </w:pPr>
    <w:rPr>
      <w:rFonts w:asciiTheme="minorHAnsi" w:eastAsiaTheme="minorEastAsia" w:hAnsiTheme="minorHAnsi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1</cp:revision>
  <dcterms:created xsi:type="dcterms:W3CDTF">2023-08-29T01:46:00Z</dcterms:created>
  <dcterms:modified xsi:type="dcterms:W3CDTF">2023-08-29T01:47:00Z</dcterms:modified>
</cp:coreProperties>
</file>