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15CEA" w14:textId="77777777" w:rsidR="00E61F85" w:rsidRDefault="00515D4E">
      <w:pPr>
        <w:pageBreakBefore/>
        <w:spacing w:line="560" w:lineRule="exact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1</w:t>
      </w:r>
    </w:p>
    <w:p w14:paraId="004637AE" w14:textId="77777777" w:rsidR="00E61F85" w:rsidRDefault="00515D4E">
      <w:pPr>
        <w:spacing w:line="560" w:lineRule="exact"/>
        <w:jc w:val="center"/>
        <w:rPr>
          <w:rFonts w:ascii="方正小标宋简体" w:eastAsia="方正小标宋简体" w:hAnsi="Times New Roman" w:cs="Times New Roman"/>
          <w:sz w:val="38"/>
          <w:szCs w:val="38"/>
        </w:rPr>
      </w:pPr>
      <w:r>
        <w:rPr>
          <w:rFonts w:ascii="方正小标宋简体" w:eastAsia="方正小标宋简体" w:hAnsi="Times New Roman" w:cs="Times New Roman" w:hint="eastAsia"/>
          <w:sz w:val="38"/>
          <w:szCs w:val="38"/>
        </w:rPr>
        <w:t>于漪教育教学思想研究与实践项目选题指南</w:t>
      </w:r>
    </w:p>
    <w:p w14:paraId="20D2CA4E" w14:textId="77777777" w:rsidR="00E61F85" w:rsidRDefault="00515D4E">
      <w:pPr>
        <w:adjustRightInd w:val="0"/>
        <w:snapToGrid w:val="0"/>
        <w:spacing w:line="600" w:lineRule="exact"/>
        <w:ind w:firstLine="588"/>
        <w:rPr>
          <w:rFonts w:ascii="黑体" w:eastAsia="黑体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《</w:t>
      </w:r>
      <w:r>
        <w:rPr>
          <w:rFonts w:ascii="仿宋_GB2312" w:eastAsia="仿宋_GB2312" w:hAnsi="Times New Roman" w:cs="Times New Roman"/>
          <w:sz w:val="30"/>
          <w:szCs w:val="30"/>
        </w:rPr>
        <w:t>于漪教育教学思想研究与实践项目选题指南</w:t>
      </w:r>
      <w:r>
        <w:rPr>
          <w:rFonts w:ascii="仿宋_GB2312" w:eastAsia="仿宋_GB2312" w:hAnsi="Times New Roman" w:cs="Times New Roman" w:hint="eastAsia"/>
          <w:sz w:val="30"/>
          <w:szCs w:val="30"/>
        </w:rPr>
        <w:t>》（下文简称《指南》）</w:t>
      </w:r>
      <w:r>
        <w:rPr>
          <w:rFonts w:ascii="仿宋_GB2312" w:eastAsia="仿宋_GB2312" w:hAnsi="Times New Roman" w:cs="Times New Roman"/>
          <w:sz w:val="30"/>
          <w:szCs w:val="30"/>
        </w:rPr>
        <w:t>分为</w:t>
      </w:r>
      <w:r>
        <w:rPr>
          <w:rFonts w:ascii="仿宋_GB2312" w:eastAsia="仿宋_GB2312" w:hAnsi="Times New Roman" w:cs="Times New Roman" w:hint="eastAsia"/>
          <w:sz w:val="30"/>
          <w:szCs w:val="30"/>
        </w:rPr>
        <w:t>重点项目和一般项目两类</w:t>
      </w:r>
      <w:r>
        <w:rPr>
          <w:rFonts w:ascii="仿宋_GB2312" w:eastAsia="仿宋_GB2312" w:hAnsi="Times New Roman" w:cs="Times New Roman"/>
          <w:sz w:val="30"/>
          <w:szCs w:val="30"/>
        </w:rPr>
        <w:t>。</w:t>
      </w:r>
      <w:r>
        <w:rPr>
          <w:rFonts w:ascii="仿宋_GB2312" w:eastAsia="仿宋_GB2312" w:hAnsi="Times New Roman" w:cs="Times New Roman" w:hint="eastAsia"/>
          <w:sz w:val="30"/>
          <w:szCs w:val="30"/>
        </w:rPr>
        <w:t>重点项目须按本《指南》中各选题进行申报，不得变更。一般项目除参照本《指南》选题外，也可</w:t>
      </w:r>
      <w:r>
        <w:rPr>
          <w:rFonts w:ascii="仿宋_GB2312" w:eastAsia="仿宋_GB2312" w:hAnsi="Times New Roman" w:cs="Times New Roman"/>
          <w:sz w:val="30"/>
          <w:szCs w:val="30"/>
        </w:rPr>
        <w:t>自拟选题。原则上每个选题只确立</w:t>
      </w:r>
      <w:r>
        <w:rPr>
          <w:rFonts w:ascii="仿宋_GB2312" w:eastAsia="仿宋_GB2312" w:hAnsi="Times New Roman" w:cs="Times New Roman"/>
          <w:sz w:val="30"/>
          <w:szCs w:val="30"/>
        </w:rPr>
        <w:t>1</w:t>
      </w:r>
      <w:r>
        <w:rPr>
          <w:rFonts w:ascii="仿宋_GB2312" w:eastAsia="仿宋_GB2312" w:hAnsi="Times New Roman" w:cs="Times New Roman"/>
          <w:sz w:val="30"/>
          <w:szCs w:val="30"/>
        </w:rPr>
        <w:t>个立项项目。</w:t>
      </w:r>
    </w:p>
    <w:p w14:paraId="51A7DFBD" w14:textId="77777777" w:rsidR="00E61F85" w:rsidRDefault="00515D4E">
      <w:pPr>
        <w:adjustRightInd w:val="0"/>
        <w:snapToGrid w:val="0"/>
        <w:spacing w:line="600" w:lineRule="exact"/>
        <w:ind w:firstLine="588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一、重点项目</w:t>
      </w:r>
      <w:r>
        <w:rPr>
          <w:rFonts w:ascii="黑体" w:eastAsia="黑体" w:hAnsi="Times New Roman" w:cs="Times New Roman" w:hint="eastAsia"/>
          <w:sz w:val="30"/>
          <w:szCs w:val="30"/>
        </w:rPr>
        <w:t xml:space="preserve"> </w:t>
      </w:r>
    </w:p>
    <w:p w14:paraId="303F2FE0" w14:textId="77777777" w:rsidR="00E61F85" w:rsidRDefault="00515D4E">
      <w:pPr>
        <w:adjustRightInd w:val="0"/>
        <w:snapToGrid w:val="0"/>
        <w:spacing w:line="600" w:lineRule="exact"/>
        <w:ind w:firstLine="588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1.</w:t>
      </w:r>
      <w:r>
        <w:rPr>
          <w:rFonts w:ascii="仿宋_GB2312" w:eastAsia="仿宋_GB2312" w:hAnsi="Times New Roman" w:cs="Times New Roman" w:hint="eastAsia"/>
          <w:sz w:val="30"/>
          <w:szCs w:val="30"/>
        </w:rPr>
        <w:t>于漪教育教学思想的体系化研究</w:t>
      </w:r>
    </w:p>
    <w:p w14:paraId="031C7287" w14:textId="77777777" w:rsidR="00E61F85" w:rsidRDefault="00515D4E">
      <w:pPr>
        <w:adjustRightInd w:val="0"/>
        <w:snapToGrid w:val="0"/>
        <w:spacing w:line="600" w:lineRule="exact"/>
        <w:ind w:firstLine="588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2.</w:t>
      </w:r>
      <w:r>
        <w:rPr>
          <w:rFonts w:ascii="仿宋_GB2312" w:eastAsia="仿宋_GB2312" w:hAnsi="Times New Roman" w:cs="Times New Roman" w:hint="eastAsia"/>
          <w:sz w:val="30"/>
          <w:szCs w:val="30"/>
        </w:rPr>
        <w:t>中国基础教育教师学自主知识体系建构</w:t>
      </w:r>
    </w:p>
    <w:p w14:paraId="756269D3" w14:textId="77777777" w:rsidR="00E61F85" w:rsidRDefault="00515D4E">
      <w:pPr>
        <w:adjustRightInd w:val="0"/>
        <w:snapToGrid w:val="0"/>
        <w:spacing w:line="600" w:lineRule="exact"/>
        <w:ind w:firstLine="588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3.</w:t>
      </w:r>
      <w:r>
        <w:rPr>
          <w:rFonts w:ascii="仿宋_GB2312" w:eastAsia="仿宋_GB2312" w:hAnsi="Times New Roman" w:cs="Times New Roman"/>
          <w:sz w:val="30"/>
          <w:szCs w:val="30"/>
        </w:rPr>
        <w:t>于漪教育家精神图谱的绘制及应用研究</w:t>
      </w:r>
    </w:p>
    <w:p w14:paraId="5B82BA1D" w14:textId="77777777" w:rsidR="00E61F85" w:rsidRDefault="00515D4E">
      <w:pPr>
        <w:adjustRightInd w:val="0"/>
        <w:snapToGrid w:val="0"/>
        <w:spacing w:line="600" w:lineRule="exact"/>
        <w:ind w:firstLine="588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4.</w:t>
      </w:r>
      <w:r>
        <w:rPr>
          <w:rFonts w:ascii="仿宋_GB2312" w:eastAsia="仿宋_GB2312" w:hAnsi="Times New Roman" w:cs="Times New Roman" w:hint="eastAsia"/>
          <w:sz w:val="30"/>
          <w:szCs w:val="30"/>
        </w:rPr>
        <w:t>于漪式好校长的数字画像建构与应用</w:t>
      </w:r>
    </w:p>
    <w:p w14:paraId="412AE20C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5.</w:t>
      </w:r>
      <w:r>
        <w:rPr>
          <w:rFonts w:ascii="仿宋_GB2312" w:eastAsia="仿宋_GB2312" w:hAnsi="Times New Roman" w:cs="Times New Roman" w:hint="eastAsia"/>
          <w:sz w:val="30"/>
          <w:szCs w:val="30"/>
        </w:rPr>
        <w:t>于漪式好教师的数字画像建构与应用</w:t>
      </w:r>
    </w:p>
    <w:p w14:paraId="252EB556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6.</w:t>
      </w:r>
      <w:r>
        <w:rPr>
          <w:rFonts w:ascii="仿宋_GB2312" w:eastAsia="仿宋_GB2312" w:hAnsi="Times New Roman" w:cs="Times New Roman" w:hint="eastAsia"/>
          <w:sz w:val="30"/>
          <w:szCs w:val="30"/>
        </w:rPr>
        <w:t>于漪教育教学实践中的教育伦理意蕴及启示</w:t>
      </w:r>
    </w:p>
    <w:p w14:paraId="0BEF68F4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7.</w:t>
      </w:r>
      <w:r>
        <w:rPr>
          <w:rFonts w:ascii="仿宋_GB2312" w:eastAsia="仿宋_GB2312" w:hAnsi="Times New Roman" w:cs="Times New Roman" w:hint="eastAsia"/>
          <w:sz w:val="30"/>
          <w:szCs w:val="30"/>
        </w:rPr>
        <w:t>于漪“德智融合”思想引领下的学科育人模式创新研究</w:t>
      </w:r>
    </w:p>
    <w:p w14:paraId="7A9A21C4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8.</w:t>
      </w:r>
      <w:r>
        <w:rPr>
          <w:rFonts w:ascii="仿宋_GB2312" w:eastAsia="仿宋_GB2312" w:hAnsi="Times New Roman" w:cs="Times New Roman" w:hint="eastAsia"/>
          <w:sz w:val="30"/>
          <w:szCs w:val="30"/>
        </w:rPr>
        <w:t>于漪教育教学思想的时代意义与价值研究</w:t>
      </w:r>
    </w:p>
    <w:p w14:paraId="060E6733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9.</w:t>
      </w:r>
      <w:r>
        <w:rPr>
          <w:rFonts w:ascii="仿宋_GB2312" w:eastAsia="仿宋_GB2312" w:hAnsi="Times New Roman" w:cs="Times New Roman" w:hint="eastAsia"/>
          <w:sz w:val="30"/>
          <w:szCs w:val="30"/>
        </w:rPr>
        <w:t>中外教育家教育教学思想比较研究</w:t>
      </w:r>
    </w:p>
    <w:p w14:paraId="7199C0E7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10.</w:t>
      </w:r>
      <w:r>
        <w:rPr>
          <w:rFonts w:ascii="仿宋_GB2312" w:eastAsia="仿宋_GB2312" w:hAnsi="Times New Roman" w:cs="Times New Roman" w:hint="eastAsia"/>
          <w:sz w:val="30"/>
          <w:szCs w:val="30"/>
        </w:rPr>
        <w:t>于漪教育教学思想的传承创新机制与路径研究</w:t>
      </w:r>
    </w:p>
    <w:p w14:paraId="328A52A8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Times New Roman" w:cs="Times New Roman"/>
          <w:sz w:val="30"/>
          <w:szCs w:val="30"/>
        </w:rPr>
      </w:pPr>
      <w:r>
        <w:rPr>
          <w:rFonts w:ascii="黑体" w:eastAsia="黑体" w:hAnsi="Times New Roman" w:cs="Times New Roman" w:hint="eastAsia"/>
          <w:sz w:val="30"/>
          <w:szCs w:val="30"/>
        </w:rPr>
        <w:t>二、一般项目</w:t>
      </w:r>
    </w:p>
    <w:p w14:paraId="7F91D0DE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1.</w:t>
      </w:r>
      <w:r>
        <w:rPr>
          <w:rFonts w:ascii="仿宋_GB2312" w:eastAsia="仿宋_GB2312" w:hAnsi="Times New Roman" w:cs="Times New Roman" w:hint="eastAsia"/>
          <w:sz w:val="30"/>
          <w:szCs w:val="30"/>
        </w:rPr>
        <w:t>于漪教育教学思想的发展过程与形成机制研究</w:t>
      </w:r>
    </w:p>
    <w:p w14:paraId="1806CCB0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2.</w:t>
      </w:r>
      <w:r>
        <w:rPr>
          <w:rFonts w:ascii="仿宋_GB2312" w:eastAsia="仿宋_GB2312" w:hAnsi="Times New Roman" w:cs="Times New Roman" w:hint="eastAsia"/>
          <w:sz w:val="30"/>
          <w:szCs w:val="30"/>
        </w:rPr>
        <w:t>于漪教育教学思想中人民性的表现、特点与动因研究</w:t>
      </w:r>
    </w:p>
    <w:p w14:paraId="57E72F1D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3.</w:t>
      </w:r>
      <w:r>
        <w:rPr>
          <w:rFonts w:ascii="仿宋_GB2312" w:eastAsia="仿宋_GB2312" w:hAnsi="Times New Roman" w:cs="Times New Roman" w:hint="eastAsia"/>
          <w:sz w:val="30"/>
          <w:szCs w:val="30"/>
        </w:rPr>
        <w:t>于漪教育教学思想外译与传播研究</w:t>
      </w:r>
    </w:p>
    <w:p w14:paraId="5B0747B2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4.</w:t>
      </w:r>
      <w:r>
        <w:rPr>
          <w:rFonts w:ascii="仿宋_GB2312" w:eastAsia="仿宋_GB2312" w:hAnsi="Times New Roman" w:cs="Times New Roman" w:hint="eastAsia"/>
          <w:sz w:val="30"/>
          <w:szCs w:val="30"/>
        </w:rPr>
        <w:t>于漪教育教学实践中的育人智慧研究</w:t>
      </w:r>
    </w:p>
    <w:p w14:paraId="4156618A" w14:textId="77777777" w:rsidR="00E61F85" w:rsidRDefault="00515D4E">
      <w:pPr>
        <w:adjustRightInd w:val="0"/>
        <w:snapToGrid w:val="0"/>
        <w:spacing w:line="600" w:lineRule="exact"/>
        <w:ind w:firstLine="588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5.</w:t>
      </w:r>
      <w:r>
        <w:rPr>
          <w:rFonts w:ascii="仿宋_GB2312" w:eastAsia="仿宋_GB2312" w:hAnsi="Times New Roman" w:cs="Times New Roman" w:hint="eastAsia"/>
          <w:sz w:val="30"/>
          <w:szCs w:val="30"/>
        </w:rPr>
        <w:t>于漪“德智融合”教育教学实践的艺术研究</w:t>
      </w:r>
    </w:p>
    <w:p w14:paraId="29E8B7DC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lastRenderedPageBreak/>
        <w:t>6.</w:t>
      </w:r>
      <w:r>
        <w:rPr>
          <w:rFonts w:ascii="仿宋_GB2312" w:eastAsia="仿宋_GB2312" w:hAnsi="Times New Roman" w:cs="Times New Roman" w:hint="eastAsia"/>
          <w:sz w:val="30"/>
          <w:szCs w:val="30"/>
        </w:rPr>
        <w:t>于漪教育教学思想的应用场景研究</w:t>
      </w:r>
    </w:p>
    <w:p w14:paraId="5FE24CC2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7.</w:t>
      </w:r>
      <w:r>
        <w:rPr>
          <w:rFonts w:ascii="仿宋_GB2312" w:eastAsia="仿宋_GB2312" w:hAnsi="Times New Roman" w:cs="Times New Roman" w:hint="eastAsia"/>
          <w:sz w:val="30"/>
          <w:szCs w:val="30"/>
        </w:rPr>
        <w:t>基于新时代学生特点的育人方式创新研究</w:t>
      </w:r>
    </w:p>
    <w:p w14:paraId="07A7A684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8.</w:t>
      </w:r>
      <w:r>
        <w:rPr>
          <w:rFonts w:ascii="仿宋_GB2312" w:eastAsia="仿宋_GB2312" w:hAnsi="Times New Roman" w:cs="Times New Roman" w:hint="eastAsia"/>
          <w:sz w:val="30"/>
          <w:szCs w:val="30"/>
        </w:rPr>
        <w:t>新时代新教师群体特征与成长支持研究</w:t>
      </w:r>
    </w:p>
    <w:p w14:paraId="45ABC8FB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9.</w:t>
      </w:r>
      <w:r>
        <w:rPr>
          <w:rFonts w:ascii="仿宋_GB2312" w:eastAsia="仿宋_GB2312" w:hAnsi="Times New Roman" w:cs="Times New Roman" w:hint="eastAsia"/>
          <w:sz w:val="30"/>
          <w:szCs w:val="30"/>
        </w:rPr>
        <w:t>基于于漪教师发展观的校本研修治理体系创新研究</w:t>
      </w:r>
    </w:p>
    <w:p w14:paraId="6A4A1368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10.</w:t>
      </w:r>
      <w:r>
        <w:rPr>
          <w:rFonts w:ascii="仿宋_GB2312" w:eastAsia="仿宋_GB2312" w:hAnsi="Times New Roman" w:cs="Times New Roman" w:hint="eastAsia"/>
          <w:sz w:val="30"/>
          <w:szCs w:val="30"/>
        </w:rPr>
        <w:t>于漪教育教学思想引领下的教师师德养成校本路径研究</w:t>
      </w:r>
    </w:p>
    <w:p w14:paraId="36D76EE6" w14:textId="77777777" w:rsidR="00E61F85" w:rsidRDefault="00515D4E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 w:hint="eastAsia"/>
          <w:sz w:val="30"/>
          <w:szCs w:val="30"/>
        </w:rPr>
        <w:t>11.</w:t>
      </w:r>
      <w:r>
        <w:rPr>
          <w:rFonts w:ascii="仿宋_GB2312" w:eastAsia="仿宋_GB2312" w:hAnsi="Times New Roman" w:cs="Times New Roman" w:hint="eastAsia"/>
          <w:sz w:val="30"/>
          <w:szCs w:val="30"/>
        </w:rPr>
        <w:t>其他</w:t>
      </w:r>
    </w:p>
    <w:p w14:paraId="01C63989" w14:textId="77777777" w:rsidR="00E61F85" w:rsidRDefault="00E61F85">
      <w:pPr>
        <w:rPr>
          <w:rFonts w:ascii="宋体" w:eastAsia="宋体" w:hAnsi="宋体" w:cs="宋体"/>
          <w:sz w:val="24"/>
          <w:szCs w:val="32"/>
        </w:rPr>
      </w:pPr>
    </w:p>
    <w:p w14:paraId="2C99F74A" w14:textId="77777777" w:rsidR="00E61F85" w:rsidRDefault="00515D4E">
      <w:pPr>
        <w:pageBreakBefore/>
        <w:spacing w:line="560" w:lineRule="exact"/>
        <w:rPr>
          <w:rFonts w:ascii="黑体" w:eastAsia="黑体" w:hAnsi="黑体"/>
          <w:bCs/>
          <w:sz w:val="32"/>
          <w:szCs w:val="32"/>
        </w:rPr>
      </w:pPr>
      <w:bookmarkStart w:id="1" w:name="OLE_LINK9"/>
      <w:bookmarkStart w:id="2" w:name="OLE_LINK10"/>
      <w:r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sz w:val="32"/>
          <w:szCs w:val="32"/>
        </w:rPr>
        <w:t>2</w:t>
      </w:r>
    </w:p>
    <w:p w14:paraId="29B0A668" w14:textId="77777777" w:rsidR="00E61F85" w:rsidRDefault="00E61F85">
      <w:bookmarkStart w:id="3" w:name="OLE_LINK3"/>
    </w:p>
    <w:p w14:paraId="78ECAA10" w14:textId="77777777" w:rsidR="00E61F85" w:rsidRDefault="00E61F85">
      <w:pPr>
        <w:jc w:val="center"/>
      </w:pPr>
    </w:p>
    <w:p w14:paraId="2A451030" w14:textId="77777777" w:rsidR="00E61F85" w:rsidRDefault="00E61F85">
      <w:pPr>
        <w:jc w:val="center"/>
      </w:pPr>
    </w:p>
    <w:p w14:paraId="368ADC54" w14:textId="77777777" w:rsidR="00E61F85" w:rsidRDefault="00E61F85">
      <w:pPr>
        <w:jc w:val="center"/>
      </w:pPr>
    </w:p>
    <w:p w14:paraId="083342A8" w14:textId="77777777" w:rsidR="00E61F85" w:rsidRDefault="00E61F85">
      <w:pPr>
        <w:jc w:val="center"/>
      </w:pPr>
    </w:p>
    <w:p w14:paraId="3190ED17" w14:textId="77777777" w:rsidR="00E61F85" w:rsidRDefault="00E61F85">
      <w:pPr>
        <w:jc w:val="center"/>
      </w:pPr>
    </w:p>
    <w:p w14:paraId="1FE45ED4" w14:textId="77777777" w:rsidR="00E61F85" w:rsidRDefault="00E61F85">
      <w:pPr>
        <w:jc w:val="center"/>
      </w:pPr>
    </w:p>
    <w:p w14:paraId="1716ABD5" w14:textId="77777777" w:rsidR="00E61F85" w:rsidRDefault="00515D4E">
      <w:pPr>
        <w:jc w:val="center"/>
        <w:rPr>
          <w:sz w:val="52"/>
          <w:szCs w:val="52"/>
        </w:rPr>
      </w:pPr>
      <w:r>
        <w:rPr>
          <w:rFonts w:eastAsia="标宋体" w:hint="eastAsia"/>
          <w:b/>
          <w:spacing w:val="10"/>
          <w:sz w:val="52"/>
          <w:szCs w:val="52"/>
        </w:rPr>
        <w:t>于漪教育教学思想研究与实践</w:t>
      </w:r>
    </w:p>
    <w:p w14:paraId="5BCAC26D" w14:textId="77777777" w:rsidR="00E61F85" w:rsidRDefault="00515D4E">
      <w:pPr>
        <w:jc w:val="center"/>
        <w:rPr>
          <w:rFonts w:eastAsia="黑体"/>
          <w:sz w:val="52"/>
          <w:szCs w:val="52"/>
        </w:rPr>
      </w:pPr>
      <w:r>
        <w:rPr>
          <w:rFonts w:eastAsia="黑体" w:hAnsi="黑体" w:hint="eastAsia"/>
          <w:sz w:val="52"/>
          <w:szCs w:val="52"/>
        </w:rPr>
        <w:t>项目申报表</w:t>
      </w:r>
    </w:p>
    <w:p w14:paraId="0C91A458" w14:textId="77777777" w:rsidR="00E61F85" w:rsidRDefault="00515D4E">
      <w:pPr>
        <w:jc w:val="center"/>
        <w:rPr>
          <w:rFonts w:eastAsia="黑体"/>
        </w:rPr>
      </w:pPr>
      <w:bookmarkStart w:id="4" w:name="OLE_LINK5"/>
      <w:bookmarkStart w:id="5" w:name="OLE_LINK4"/>
      <w:r>
        <w:rPr>
          <w:rFonts w:ascii="仿宋_GB2312" w:eastAsia="仿宋_GB2312" w:hint="eastAsia"/>
          <w:sz w:val="30"/>
          <w:szCs w:val="30"/>
        </w:rPr>
        <w:t>（区属教育单位版）</w:t>
      </w:r>
      <w:bookmarkEnd w:id="4"/>
      <w:bookmarkEnd w:id="5"/>
    </w:p>
    <w:p w14:paraId="4A5A8827" w14:textId="77777777" w:rsidR="00E61F85" w:rsidRDefault="00E61F85">
      <w:pPr>
        <w:jc w:val="center"/>
        <w:rPr>
          <w:rFonts w:eastAsia="黑体"/>
        </w:rPr>
      </w:pPr>
    </w:p>
    <w:p w14:paraId="0E262540" w14:textId="77777777" w:rsidR="00E61F85" w:rsidRDefault="00E61F85">
      <w:pPr>
        <w:jc w:val="center"/>
        <w:rPr>
          <w:rFonts w:eastAsia="黑体"/>
        </w:rPr>
      </w:pPr>
    </w:p>
    <w:tbl>
      <w:tblPr>
        <w:tblpPr w:leftFromText="180" w:rightFromText="180" w:vertAnchor="text" w:horzAnchor="page" w:tblpX="1794" w:tblpY="452"/>
        <w:tblOverlap w:val="never"/>
        <w:tblW w:w="0" w:type="auto"/>
        <w:tblLook w:val="04A0" w:firstRow="1" w:lastRow="0" w:firstColumn="1" w:lastColumn="0" w:noHBand="0" w:noVBand="1"/>
      </w:tblPr>
      <w:tblGrid>
        <w:gridCol w:w="3279"/>
        <w:gridCol w:w="5243"/>
      </w:tblGrid>
      <w:tr w:rsidR="00E61F85" w14:paraId="556489AE" w14:textId="77777777">
        <w:trPr>
          <w:trHeight w:val="984"/>
        </w:trPr>
        <w:tc>
          <w:tcPr>
            <w:tcW w:w="3279" w:type="dxa"/>
            <w:vAlign w:val="bottom"/>
          </w:tcPr>
          <w:p w14:paraId="686FBCFF" w14:textId="77777777" w:rsidR="00E61F85" w:rsidRDefault="00515D4E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B27E0C" w14:textId="77777777" w:rsidR="00E61F85" w:rsidRDefault="00515D4E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 </w:t>
            </w:r>
          </w:p>
          <w:p w14:paraId="579A4C0E" w14:textId="77777777" w:rsidR="00E61F85" w:rsidRDefault="00515D4E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 </w:t>
            </w:r>
          </w:p>
        </w:tc>
      </w:tr>
      <w:tr w:rsidR="00E61F85" w14:paraId="1346400A" w14:textId="77777777">
        <w:trPr>
          <w:trHeight w:val="851"/>
        </w:trPr>
        <w:tc>
          <w:tcPr>
            <w:tcW w:w="3279" w:type="dxa"/>
            <w:vAlign w:val="bottom"/>
          </w:tcPr>
          <w:p w14:paraId="0D02B4D3" w14:textId="77777777" w:rsidR="00E61F85" w:rsidRDefault="00515D4E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项目申请人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DFC99C" w14:textId="77777777" w:rsidR="00E61F85" w:rsidRDefault="00515D4E">
            <w:pPr>
              <w:rPr>
                <w:rFonts w:ascii="宋体" w:eastAsia="宋体" w:hAnsi="宋体"/>
                <w:sz w:val="32"/>
                <w:lang w:eastAsia="zh-Hans"/>
              </w:rPr>
            </w:pPr>
            <w:r>
              <w:rPr>
                <w:rFonts w:ascii="宋体" w:hAnsi="宋体" w:hint="eastAsia"/>
                <w:sz w:val="32"/>
              </w:rPr>
              <w:t> </w:t>
            </w:r>
          </w:p>
        </w:tc>
      </w:tr>
      <w:tr w:rsidR="00E61F85" w14:paraId="2C3A0294" w14:textId="77777777">
        <w:trPr>
          <w:trHeight w:val="851"/>
        </w:trPr>
        <w:tc>
          <w:tcPr>
            <w:tcW w:w="3279" w:type="dxa"/>
            <w:vAlign w:val="bottom"/>
          </w:tcPr>
          <w:p w14:paraId="0913755C" w14:textId="77777777" w:rsidR="00E61F85" w:rsidRDefault="00515D4E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申请人所在单位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A8A06F7" w14:textId="77777777" w:rsidR="00E61F85" w:rsidRDefault="00515D4E">
            <w:pPr>
              <w:rPr>
                <w:rFonts w:ascii="宋体" w:eastAsia="宋体" w:hAnsi="宋体"/>
                <w:sz w:val="32"/>
                <w:lang w:eastAsia="zh-Hans"/>
              </w:rPr>
            </w:pPr>
            <w:r>
              <w:rPr>
                <w:rFonts w:ascii="宋体" w:hAnsi="宋体" w:hint="eastAsia"/>
                <w:sz w:val="32"/>
              </w:rPr>
              <w:t> </w:t>
            </w:r>
          </w:p>
        </w:tc>
      </w:tr>
      <w:tr w:rsidR="00E61F85" w14:paraId="61E9ED1E" w14:textId="77777777">
        <w:trPr>
          <w:trHeight w:val="851"/>
        </w:trPr>
        <w:tc>
          <w:tcPr>
            <w:tcW w:w="3279" w:type="dxa"/>
            <w:vAlign w:val="bottom"/>
          </w:tcPr>
          <w:p w14:paraId="4881C13B" w14:textId="77777777" w:rsidR="00E61F85" w:rsidRDefault="00515D4E"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填表日期</w:t>
            </w:r>
          </w:p>
        </w:tc>
        <w:tc>
          <w:tcPr>
            <w:tcW w:w="5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DEC9A1" w14:textId="77777777" w:rsidR="00E61F85" w:rsidRDefault="00E61F85">
            <w:pPr>
              <w:rPr>
                <w:rFonts w:ascii="宋体" w:hAnsi="宋体"/>
                <w:sz w:val="32"/>
              </w:rPr>
            </w:pPr>
          </w:p>
        </w:tc>
      </w:tr>
    </w:tbl>
    <w:p w14:paraId="663A8A9D" w14:textId="77777777" w:rsidR="00E61F85" w:rsidRDefault="00E61F85">
      <w:pPr>
        <w:jc w:val="center"/>
        <w:rPr>
          <w:rFonts w:ascii="楷体_GB2312" w:eastAsia="楷体_GB2312" w:hAnsi="宋体"/>
          <w:sz w:val="30"/>
        </w:rPr>
      </w:pPr>
    </w:p>
    <w:p w14:paraId="6EE48665" w14:textId="77777777" w:rsidR="00E61F85" w:rsidRDefault="00E61F85">
      <w:pPr>
        <w:spacing w:before="120"/>
        <w:jc w:val="center"/>
        <w:rPr>
          <w:rFonts w:ascii="宋体" w:hAnsi="宋体"/>
          <w:sz w:val="30"/>
        </w:rPr>
      </w:pPr>
    </w:p>
    <w:p w14:paraId="5004B6F8" w14:textId="77777777" w:rsidR="00E61F85" w:rsidRDefault="00E61F85">
      <w:pPr>
        <w:spacing w:before="120"/>
        <w:jc w:val="center"/>
        <w:rPr>
          <w:rFonts w:ascii="宋体" w:hAnsi="宋体"/>
          <w:sz w:val="30"/>
        </w:rPr>
      </w:pPr>
    </w:p>
    <w:p w14:paraId="5FEC1FAF" w14:textId="77777777" w:rsidR="00E61F85" w:rsidRDefault="00515D4E">
      <w:pPr>
        <w:spacing w:before="120"/>
        <w:jc w:val="center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于漪教育教学思想研究中心</w:t>
      </w:r>
    </w:p>
    <w:p w14:paraId="00886361" w14:textId="77777777" w:rsidR="00E61F85" w:rsidRDefault="00515D4E">
      <w:pPr>
        <w:jc w:val="center"/>
        <w:rPr>
          <w:rFonts w:ascii="宋体" w:eastAsia="宋体" w:hAnsi="宋体" w:cs="宋体"/>
          <w:b/>
          <w:bCs/>
          <w:sz w:val="24"/>
          <w:szCs w:val="32"/>
        </w:rPr>
      </w:pPr>
      <w:r>
        <w:rPr>
          <w:rFonts w:ascii="宋体" w:hAnsi="宋体" w:hint="eastAsia"/>
          <w:sz w:val="30"/>
        </w:rPr>
        <w:t>2025</w:t>
      </w:r>
      <w:r>
        <w:rPr>
          <w:rFonts w:ascii="宋体" w:hAnsi="宋体" w:hint="eastAsia"/>
          <w:sz w:val="30"/>
        </w:rPr>
        <w:t>年</w:t>
      </w:r>
      <w:r>
        <w:rPr>
          <w:rFonts w:ascii="宋体" w:hAnsi="宋体" w:hint="eastAsia"/>
          <w:sz w:val="30"/>
        </w:rPr>
        <w:t>4</w:t>
      </w:r>
      <w:r>
        <w:rPr>
          <w:rFonts w:ascii="宋体" w:hAnsi="宋体" w:hint="eastAsia"/>
          <w:sz w:val="30"/>
        </w:rPr>
        <w:t>月修订</w:t>
      </w:r>
      <w:bookmarkEnd w:id="3"/>
    </w:p>
    <w:p w14:paraId="0B593BCF" w14:textId="77777777" w:rsidR="00E61F85" w:rsidRDefault="00515D4E">
      <w:pPr>
        <w:spacing w:beforeLines="100" w:before="312"/>
        <w:ind w:leftChars="-202" w:left="-424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b/>
          <w:bCs/>
          <w:sz w:val="24"/>
          <w:szCs w:val="32"/>
        </w:rPr>
        <w:lastRenderedPageBreak/>
        <w:t>区教育学院（盖章）</w:t>
      </w:r>
      <w:r>
        <w:rPr>
          <w:rFonts w:ascii="宋体" w:eastAsia="宋体" w:hAnsi="宋体" w:cs="宋体" w:hint="eastAsia"/>
          <w:sz w:val="24"/>
          <w:szCs w:val="32"/>
        </w:rPr>
        <w:t>：</w:t>
      </w:r>
      <w:r>
        <w:rPr>
          <w:rFonts w:ascii="宋体" w:eastAsia="宋体" w:hAnsi="宋体" w:cs="宋体" w:hint="eastAsia"/>
          <w:sz w:val="24"/>
          <w:szCs w:val="32"/>
        </w:rPr>
        <w:t xml:space="preserve">                     </w:t>
      </w:r>
      <w:r>
        <w:rPr>
          <w:rFonts w:ascii="宋体" w:eastAsia="宋体" w:hAnsi="宋体" w:cs="宋体" w:hint="eastAsia"/>
          <w:b/>
          <w:bCs/>
          <w:sz w:val="24"/>
          <w:szCs w:val="32"/>
        </w:rPr>
        <w:t>项目负责人单位（盖章）</w:t>
      </w:r>
      <w:r>
        <w:rPr>
          <w:rFonts w:ascii="宋体" w:eastAsia="宋体" w:hAnsi="宋体" w:cs="宋体" w:hint="eastAsia"/>
          <w:sz w:val="24"/>
          <w:szCs w:val="32"/>
        </w:rPr>
        <w:t>：</w:t>
      </w:r>
    </w:p>
    <w:tbl>
      <w:tblPr>
        <w:tblStyle w:val="a5"/>
        <w:tblW w:w="978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759"/>
        <w:gridCol w:w="62"/>
        <w:gridCol w:w="738"/>
        <w:gridCol w:w="992"/>
        <w:gridCol w:w="142"/>
        <w:gridCol w:w="84"/>
        <w:gridCol w:w="625"/>
        <w:gridCol w:w="425"/>
        <w:gridCol w:w="567"/>
        <w:gridCol w:w="339"/>
        <w:gridCol w:w="370"/>
        <w:gridCol w:w="283"/>
        <w:gridCol w:w="709"/>
        <w:gridCol w:w="283"/>
        <w:gridCol w:w="311"/>
        <w:gridCol w:w="1957"/>
      </w:tblGrid>
      <w:tr w:rsidR="00E61F85" w14:paraId="1796394F" w14:textId="77777777">
        <w:trPr>
          <w:trHeight w:val="551"/>
        </w:trPr>
        <w:tc>
          <w:tcPr>
            <w:tcW w:w="1894" w:type="dxa"/>
            <w:gridSpan w:val="2"/>
            <w:vMerge w:val="restart"/>
            <w:vAlign w:val="center"/>
          </w:tcPr>
          <w:p w14:paraId="7958372F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项目</w:t>
            </w:r>
          </w:p>
          <w:p w14:paraId="4849FA40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负责人</w:t>
            </w:r>
          </w:p>
        </w:tc>
        <w:tc>
          <w:tcPr>
            <w:tcW w:w="800" w:type="dxa"/>
            <w:gridSpan w:val="2"/>
            <w:vAlign w:val="center"/>
          </w:tcPr>
          <w:p w14:paraId="59124855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2268" w:type="dxa"/>
            <w:gridSpan w:val="5"/>
            <w:vAlign w:val="center"/>
          </w:tcPr>
          <w:p w14:paraId="2D6DD1FA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691D2947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单位</w:t>
            </w:r>
          </w:p>
        </w:tc>
        <w:tc>
          <w:tcPr>
            <w:tcW w:w="3543" w:type="dxa"/>
            <w:gridSpan w:val="5"/>
            <w:vAlign w:val="center"/>
          </w:tcPr>
          <w:p w14:paraId="1EC5713F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</w:tr>
      <w:tr w:rsidR="00E61F85" w14:paraId="0D9A11A3" w14:textId="77777777">
        <w:tc>
          <w:tcPr>
            <w:tcW w:w="1894" w:type="dxa"/>
            <w:gridSpan w:val="2"/>
            <w:vMerge/>
            <w:vAlign w:val="center"/>
          </w:tcPr>
          <w:p w14:paraId="792140BF" w14:textId="77777777" w:rsidR="00E61F85" w:rsidRDefault="00E61F85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0BBDD04F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职称</w:t>
            </w:r>
          </w:p>
        </w:tc>
        <w:tc>
          <w:tcPr>
            <w:tcW w:w="1134" w:type="dxa"/>
            <w:gridSpan w:val="2"/>
            <w:vAlign w:val="center"/>
          </w:tcPr>
          <w:p w14:paraId="0BED0FFD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208B139C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职务</w:t>
            </w:r>
          </w:p>
        </w:tc>
        <w:tc>
          <w:tcPr>
            <w:tcW w:w="1276" w:type="dxa"/>
            <w:gridSpan w:val="3"/>
            <w:vAlign w:val="center"/>
          </w:tcPr>
          <w:p w14:paraId="127C1214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CCE4AE7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学历</w:t>
            </w:r>
          </w:p>
          <w:p w14:paraId="511C5E41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学位</w:t>
            </w:r>
          </w:p>
        </w:tc>
        <w:tc>
          <w:tcPr>
            <w:tcW w:w="2551" w:type="dxa"/>
            <w:gridSpan w:val="3"/>
            <w:vAlign w:val="center"/>
          </w:tcPr>
          <w:p w14:paraId="4858B163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</w:tr>
      <w:tr w:rsidR="00E61F85" w14:paraId="44D2DA4E" w14:textId="77777777">
        <w:trPr>
          <w:trHeight w:val="639"/>
        </w:trPr>
        <w:tc>
          <w:tcPr>
            <w:tcW w:w="1894" w:type="dxa"/>
            <w:gridSpan w:val="2"/>
            <w:vMerge/>
            <w:vAlign w:val="center"/>
          </w:tcPr>
          <w:p w14:paraId="6AA3588E" w14:textId="77777777" w:rsidR="00E61F85" w:rsidRDefault="00E61F85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</w:p>
        </w:tc>
        <w:tc>
          <w:tcPr>
            <w:tcW w:w="800" w:type="dxa"/>
            <w:gridSpan w:val="2"/>
            <w:vAlign w:val="center"/>
          </w:tcPr>
          <w:p w14:paraId="17891E39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手机</w:t>
            </w:r>
          </w:p>
        </w:tc>
        <w:tc>
          <w:tcPr>
            <w:tcW w:w="2268" w:type="dxa"/>
            <w:gridSpan w:val="5"/>
            <w:vAlign w:val="center"/>
          </w:tcPr>
          <w:p w14:paraId="025933FF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332C7576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通讯地址</w:t>
            </w:r>
          </w:p>
        </w:tc>
        <w:tc>
          <w:tcPr>
            <w:tcW w:w="3543" w:type="dxa"/>
            <w:gridSpan w:val="5"/>
            <w:vAlign w:val="center"/>
          </w:tcPr>
          <w:p w14:paraId="4BA2EFB5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</w:tr>
      <w:tr w:rsidR="00E61F85" w14:paraId="4A2814C4" w14:textId="77777777">
        <w:tc>
          <w:tcPr>
            <w:tcW w:w="1894" w:type="dxa"/>
            <w:gridSpan w:val="2"/>
            <w:vAlign w:val="center"/>
          </w:tcPr>
          <w:p w14:paraId="680DBD39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区教育学院</w:t>
            </w:r>
          </w:p>
          <w:p w14:paraId="72211A35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联系人</w:t>
            </w:r>
          </w:p>
        </w:tc>
        <w:tc>
          <w:tcPr>
            <w:tcW w:w="800" w:type="dxa"/>
            <w:gridSpan w:val="2"/>
            <w:vAlign w:val="center"/>
          </w:tcPr>
          <w:p w14:paraId="7AF74FAC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2268" w:type="dxa"/>
            <w:gridSpan w:val="5"/>
            <w:vAlign w:val="center"/>
          </w:tcPr>
          <w:p w14:paraId="7CB87364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4B2FB18C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联系电话</w:t>
            </w:r>
          </w:p>
        </w:tc>
        <w:tc>
          <w:tcPr>
            <w:tcW w:w="3543" w:type="dxa"/>
            <w:gridSpan w:val="5"/>
            <w:vAlign w:val="center"/>
          </w:tcPr>
          <w:p w14:paraId="7FBB2930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</w:tr>
      <w:tr w:rsidR="00E61F85" w14:paraId="7DEACBA9" w14:textId="77777777">
        <w:trPr>
          <w:trHeight w:val="608"/>
        </w:trPr>
        <w:tc>
          <w:tcPr>
            <w:tcW w:w="1894" w:type="dxa"/>
            <w:gridSpan w:val="2"/>
            <w:vAlign w:val="center"/>
          </w:tcPr>
          <w:p w14:paraId="7EB186A1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项目名称</w:t>
            </w:r>
          </w:p>
        </w:tc>
        <w:tc>
          <w:tcPr>
            <w:tcW w:w="7887" w:type="dxa"/>
            <w:gridSpan w:val="15"/>
            <w:vAlign w:val="center"/>
          </w:tcPr>
          <w:p w14:paraId="7B86D01C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</w:tr>
      <w:tr w:rsidR="00E61F85" w14:paraId="6FFE2A60" w14:textId="77777777">
        <w:trPr>
          <w:trHeight w:val="696"/>
        </w:trPr>
        <w:tc>
          <w:tcPr>
            <w:tcW w:w="1894" w:type="dxa"/>
            <w:gridSpan w:val="2"/>
            <w:vAlign w:val="center"/>
          </w:tcPr>
          <w:p w14:paraId="33941E96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项目类别</w:t>
            </w:r>
          </w:p>
        </w:tc>
        <w:tc>
          <w:tcPr>
            <w:tcW w:w="7887" w:type="dxa"/>
            <w:gridSpan w:val="15"/>
            <w:vAlign w:val="center"/>
          </w:tcPr>
          <w:p w14:paraId="546634A3" w14:textId="77777777" w:rsidR="00E61F85" w:rsidRDefault="00515D4E">
            <w:pPr>
              <w:ind w:firstLineChars="100" w:firstLine="241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□重点项目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 xml:space="preserve">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□一般项目</w:t>
            </w:r>
          </w:p>
        </w:tc>
      </w:tr>
      <w:tr w:rsidR="00E61F85" w14:paraId="6F25F7EC" w14:textId="77777777">
        <w:trPr>
          <w:trHeight w:val="545"/>
        </w:trPr>
        <w:tc>
          <w:tcPr>
            <w:tcW w:w="9781" w:type="dxa"/>
            <w:gridSpan w:val="17"/>
            <w:vAlign w:val="center"/>
          </w:tcPr>
          <w:p w14:paraId="04ACAAED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研究项目团队成员</w:t>
            </w:r>
          </w:p>
        </w:tc>
      </w:tr>
      <w:tr w:rsidR="00E61F85" w14:paraId="5BEC5286" w14:textId="77777777">
        <w:trPr>
          <w:trHeight w:val="567"/>
        </w:trPr>
        <w:tc>
          <w:tcPr>
            <w:tcW w:w="1135" w:type="dxa"/>
            <w:vAlign w:val="center"/>
          </w:tcPr>
          <w:p w14:paraId="1EA510EC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姓名</w:t>
            </w:r>
          </w:p>
        </w:tc>
        <w:tc>
          <w:tcPr>
            <w:tcW w:w="2551" w:type="dxa"/>
            <w:gridSpan w:val="4"/>
            <w:vAlign w:val="center"/>
          </w:tcPr>
          <w:p w14:paraId="3D86EEB3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单位</w:t>
            </w:r>
          </w:p>
        </w:tc>
        <w:tc>
          <w:tcPr>
            <w:tcW w:w="851" w:type="dxa"/>
            <w:gridSpan w:val="3"/>
            <w:vAlign w:val="center"/>
          </w:tcPr>
          <w:p w14:paraId="7C800F02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职务</w:t>
            </w:r>
          </w:p>
        </w:tc>
        <w:tc>
          <w:tcPr>
            <w:tcW w:w="992" w:type="dxa"/>
            <w:gridSpan w:val="2"/>
            <w:vAlign w:val="center"/>
          </w:tcPr>
          <w:p w14:paraId="57CCB297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职称</w:t>
            </w:r>
          </w:p>
        </w:tc>
        <w:tc>
          <w:tcPr>
            <w:tcW w:w="992" w:type="dxa"/>
            <w:gridSpan w:val="3"/>
            <w:vAlign w:val="center"/>
          </w:tcPr>
          <w:p w14:paraId="62EC363A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14:paraId="1AE93414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学位</w:t>
            </w:r>
          </w:p>
        </w:tc>
        <w:tc>
          <w:tcPr>
            <w:tcW w:w="2268" w:type="dxa"/>
            <w:gridSpan w:val="2"/>
            <w:vAlign w:val="center"/>
          </w:tcPr>
          <w:p w14:paraId="7F7F910B" w14:textId="77777777" w:rsidR="00E61F85" w:rsidRDefault="00515D4E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32"/>
              </w:rPr>
              <w:t>本项目职责</w:t>
            </w:r>
          </w:p>
        </w:tc>
      </w:tr>
      <w:tr w:rsidR="00E61F85" w14:paraId="78746529" w14:textId="77777777">
        <w:trPr>
          <w:trHeight w:val="419"/>
        </w:trPr>
        <w:tc>
          <w:tcPr>
            <w:tcW w:w="1135" w:type="dxa"/>
            <w:vAlign w:val="center"/>
          </w:tcPr>
          <w:p w14:paraId="1426BE84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D678DA5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8B1B58D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48ECE6B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591C3CE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115CA6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91C2997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</w:tr>
      <w:tr w:rsidR="00E61F85" w14:paraId="206D6AC5" w14:textId="77777777">
        <w:trPr>
          <w:trHeight w:val="419"/>
        </w:trPr>
        <w:tc>
          <w:tcPr>
            <w:tcW w:w="1135" w:type="dxa"/>
            <w:vAlign w:val="center"/>
          </w:tcPr>
          <w:p w14:paraId="2459D7E6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5BC4BBA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3B1E8C0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B3AE0D9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3CD0A92B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2BF6A346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FE2874D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</w:tr>
      <w:tr w:rsidR="00E61F85" w14:paraId="3B147C28" w14:textId="77777777">
        <w:trPr>
          <w:trHeight w:val="419"/>
        </w:trPr>
        <w:tc>
          <w:tcPr>
            <w:tcW w:w="1135" w:type="dxa"/>
            <w:vAlign w:val="center"/>
          </w:tcPr>
          <w:p w14:paraId="20A5BA38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10E5C818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5A39FAB6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540895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1BDA2E9F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C3B5238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ACDFA9F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</w:tr>
      <w:tr w:rsidR="00E61F85" w14:paraId="03748986" w14:textId="77777777">
        <w:trPr>
          <w:trHeight w:val="419"/>
        </w:trPr>
        <w:tc>
          <w:tcPr>
            <w:tcW w:w="1135" w:type="dxa"/>
            <w:vAlign w:val="center"/>
          </w:tcPr>
          <w:p w14:paraId="1BEBCE92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406067D1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4D7BA048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AC0BE74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F5728E0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C8172D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2E18A8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</w:tr>
      <w:tr w:rsidR="00E61F85" w14:paraId="3CF117BF" w14:textId="77777777">
        <w:trPr>
          <w:trHeight w:val="419"/>
        </w:trPr>
        <w:tc>
          <w:tcPr>
            <w:tcW w:w="1135" w:type="dxa"/>
            <w:vAlign w:val="center"/>
          </w:tcPr>
          <w:p w14:paraId="28CC9EC4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4CF3992F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8487AC7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F9AE63B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47F3948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FC53C73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CACD194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</w:tr>
      <w:tr w:rsidR="00E61F85" w14:paraId="011120E8" w14:textId="77777777">
        <w:trPr>
          <w:trHeight w:val="419"/>
        </w:trPr>
        <w:tc>
          <w:tcPr>
            <w:tcW w:w="1135" w:type="dxa"/>
            <w:vAlign w:val="center"/>
          </w:tcPr>
          <w:p w14:paraId="0828D355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2140084C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308B09BA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100EE4C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BC2CF9E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A3E3D2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5967E034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</w:tr>
      <w:tr w:rsidR="00E61F85" w14:paraId="6E31C7EE" w14:textId="77777777">
        <w:trPr>
          <w:trHeight w:val="419"/>
        </w:trPr>
        <w:tc>
          <w:tcPr>
            <w:tcW w:w="1135" w:type="dxa"/>
            <w:vAlign w:val="center"/>
          </w:tcPr>
          <w:p w14:paraId="09281AFC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629FD996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96B42FF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F5F739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0119FD3C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148AC3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81C3BDF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</w:tr>
      <w:tr w:rsidR="00E61F85" w14:paraId="6C7D7E28" w14:textId="77777777">
        <w:trPr>
          <w:trHeight w:val="419"/>
        </w:trPr>
        <w:tc>
          <w:tcPr>
            <w:tcW w:w="1135" w:type="dxa"/>
            <w:vAlign w:val="center"/>
          </w:tcPr>
          <w:p w14:paraId="06CFE149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70026FAE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28834EF6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0790ACF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EA08010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E5DCFFB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000DF25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</w:tr>
      <w:tr w:rsidR="00E61F85" w14:paraId="0554F3F5" w14:textId="77777777">
        <w:trPr>
          <w:trHeight w:val="419"/>
        </w:trPr>
        <w:tc>
          <w:tcPr>
            <w:tcW w:w="1135" w:type="dxa"/>
            <w:vAlign w:val="center"/>
          </w:tcPr>
          <w:p w14:paraId="255DBE24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18543D6D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72C549F9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B3CB52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D8BD7FD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8E9DE86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F0A9DCF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</w:tr>
      <w:tr w:rsidR="00E61F85" w14:paraId="058AF629" w14:textId="77777777">
        <w:trPr>
          <w:trHeight w:val="419"/>
        </w:trPr>
        <w:tc>
          <w:tcPr>
            <w:tcW w:w="1135" w:type="dxa"/>
            <w:vAlign w:val="center"/>
          </w:tcPr>
          <w:p w14:paraId="271FA4E5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551" w:type="dxa"/>
            <w:gridSpan w:val="4"/>
            <w:vAlign w:val="center"/>
          </w:tcPr>
          <w:p w14:paraId="0405A316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gridSpan w:val="3"/>
            <w:vAlign w:val="center"/>
          </w:tcPr>
          <w:p w14:paraId="674E37D1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EC028F0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6CEF5B1F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587AF98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31683376" w14:textId="77777777" w:rsidR="00E61F85" w:rsidRDefault="00E61F85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</w:p>
        </w:tc>
      </w:tr>
      <w:tr w:rsidR="00E61F85" w14:paraId="37DC7646" w14:textId="77777777">
        <w:tc>
          <w:tcPr>
            <w:tcW w:w="9781" w:type="dxa"/>
            <w:gridSpan w:val="17"/>
            <w:vAlign w:val="center"/>
          </w:tcPr>
          <w:p w14:paraId="3F123087" w14:textId="77777777" w:rsidR="00E61F85" w:rsidRDefault="00515D4E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32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申报方案</w:t>
            </w:r>
          </w:p>
        </w:tc>
      </w:tr>
      <w:tr w:rsidR="00E61F85" w14:paraId="277294AE" w14:textId="77777777">
        <w:tc>
          <w:tcPr>
            <w:tcW w:w="9781" w:type="dxa"/>
            <w:gridSpan w:val="17"/>
          </w:tcPr>
          <w:p w14:paraId="1FB21CFF" w14:textId="77777777" w:rsidR="00E61F85" w:rsidRDefault="00515D4E">
            <w:pPr>
              <w:pStyle w:val="a7"/>
              <w:ind w:left="0"/>
              <w:rPr>
                <w:rFonts w:ascii="宋体" w:hAnsi="宋体" w:cs="宋体"/>
                <w:b/>
                <w:bCs/>
                <w:kern w:val="0"/>
                <w:szCs w:val="32"/>
                <w14:ligatures w14:val="non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32"/>
                <w14:ligatures w14:val="none"/>
              </w:rPr>
              <w:t>一、国内外研究现状述评及研究意义（可附页）</w:t>
            </w:r>
          </w:p>
          <w:p w14:paraId="0F0F13A5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50714C79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258FAC41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13CFFB7A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2CEF4433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721819F0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21A7FBFC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447AA653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304B8556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5C46FD25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2A6A6A88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4F85A112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54811C2F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78231F72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767A5996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4ECBD563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7CC62794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58E95931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0B0F9388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6F9B7D01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3B177CD6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0F1CDFC2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61C0C9ED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3C0F68A2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362DD908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17EBDB01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  <w:p w14:paraId="4E3D79B3" w14:textId="77777777" w:rsidR="00E61F85" w:rsidRDefault="00E61F85">
            <w:pPr>
              <w:rPr>
                <w:rFonts w:ascii="宋体" w:hAnsi="宋体" w:cs="宋体"/>
                <w:kern w:val="0"/>
                <w:szCs w:val="32"/>
              </w:rPr>
            </w:pPr>
          </w:p>
        </w:tc>
      </w:tr>
      <w:tr w:rsidR="00E61F85" w14:paraId="162530CB" w14:textId="77777777">
        <w:tc>
          <w:tcPr>
            <w:tcW w:w="9781" w:type="dxa"/>
            <w:gridSpan w:val="17"/>
          </w:tcPr>
          <w:p w14:paraId="71BEAA14" w14:textId="77777777" w:rsidR="00E61F85" w:rsidRDefault="00515D4E">
            <w:pPr>
              <w:pStyle w:val="a7"/>
              <w:ind w:left="0"/>
              <w:rPr>
                <w:rFonts w:ascii="宋体" w:hAnsi="宋体" w:cs="宋体"/>
                <w:b/>
                <w:bCs/>
                <w:kern w:val="0"/>
                <w:szCs w:val="32"/>
                <w14:ligatures w14:val="non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32"/>
                <w14:ligatures w14:val="none"/>
              </w:rPr>
              <w:lastRenderedPageBreak/>
              <w:t>二、研究的主要内容、框架思路（可附页）</w:t>
            </w:r>
          </w:p>
          <w:p w14:paraId="3A8FBD6C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762B153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603995DE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C3741E3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0EE76BF2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5F24EB85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266C2788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E355A8F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FDFE4BB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4B56D065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5C859346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0B6FC371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59A985D0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577F6C81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4E7278F0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896747E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5EFFCF6D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6C577A5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08BAFC3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9E295DE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049C512D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BE2D1A2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47912D16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277B7AF0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472809C7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660BE0CC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0BBD337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0A2CE67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0D53523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E6452F5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69CF79A3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577A4D23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09EE1946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0E4C58F1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21FCC61B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948C841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8376CA2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014F68FC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5E7B2ED6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6C0B6CA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A3129AB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6B184721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D6DBE2B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</w:tc>
      </w:tr>
      <w:tr w:rsidR="00E61F85" w14:paraId="3A295E7F" w14:textId="77777777">
        <w:tc>
          <w:tcPr>
            <w:tcW w:w="9781" w:type="dxa"/>
            <w:gridSpan w:val="17"/>
          </w:tcPr>
          <w:p w14:paraId="2BCDA5ED" w14:textId="77777777" w:rsidR="00E61F85" w:rsidRDefault="00515D4E">
            <w:pPr>
              <w:pStyle w:val="a7"/>
              <w:ind w:left="0"/>
              <w:rPr>
                <w:rFonts w:ascii="宋体" w:hAnsi="宋体" w:cs="宋体"/>
                <w:b/>
                <w:bCs/>
                <w:kern w:val="0"/>
                <w:szCs w:val="32"/>
                <w14:ligatures w14:val="non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32"/>
                <w14:ligatures w14:val="none"/>
              </w:rPr>
              <w:lastRenderedPageBreak/>
              <w:t>三、研究的重点难点、创新之处（可附页）</w:t>
            </w:r>
          </w:p>
          <w:p w14:paraId="0B634832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AD56A7F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68637D26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4BC5141D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62A1794B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67B72D80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9597FFB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98FC361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B47628B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C9C1D2E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2C182768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5AC9560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8EB607D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8E1625E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9878A83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FD99FAE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ACF92C0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083DC6F7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4506A4E8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2AF13472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0275BCEE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9DD9CD2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45D6247E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4342DE73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75CB219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</w:tc>
      </w:tr>
      <w:tr w:rsidR="00E61F85" w14:paraId="4ACF7936" w14:textId="77777777">
        <w:tc>
          <w:tcPr>
            <w:tcW w:w="9781" w:type="dxa"/>
            <w:gridSpan w:val="17"/>
          </w:tcPr>
          <w:p w14:paraId="601AF9E3" w14:textId="77777777" w:rsidR="00E61F85" w:rsidRDefault="00515D4E">
            <w:pPr>
              <w:pStyle w:val="a7"/>
              <w:ind w:left="0"/>
              <w:rPr>
                <w:rFonts w:ascii="宋体" w:hAnsi="宋体" w:cs="宋体"/>
                <w:b/>
                <w:bCs/>
                <w:kern w:val="0"/>
                <w:szCs w:val="32"/>
                <w14:ligatures w14:val="non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32"/>
                <w14:ligatures w14:val="none"/>
              </w:rPr>
              <w:lastRenderedPageBreak/>
              <w:t>四、研究的主要方法与进度计划（可附页）</w:t>
            </w:r>
          </w:p>
          <w:p w14:paraId="05F16BCF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9C19EB9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3F2CD5D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04BD3E6F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6B10CD09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E96D29E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B1AFD71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5579D69B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E2ACA35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0A9C1B30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21CBC24D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20E9D0DA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44FDFC9C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5ED0B61A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07E6DD96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ECF8AAD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B07D7C1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6ECD6D6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6FAB3C6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</w:tc>
      </w:tr>
      <w:tr w:rsidR="00E61F85" w14:paraId="4A8E5696" w14:textId="77777777">
        <w:tc>
          <w:tcPr>
            <w:tcW w:w="9781" w:type="dxa"/>
            <w:gridSpan w:val="17"/>
          </w:tcPr>
          <w:p w14:paraId="1469F4FF" w14:textId="77777777" w:rsidR="00E61F85" w:rsidRDefault="00515D4E">
            <w:pPr>
              <w:pStyle w:val="a7"/>
              <w:ind w:left="0"/>
              <w:rPr>
                <w:rFonts w:ascii="宋体" w:hAnsi="宋体" w:cs="宋体"/>
                <w:b/>
                <w:bCs/>
                <w:kern w:val="0"/>
                <w:szCs w:val="32"/>
                <w14:ligatures w14:val="none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32"/>
                <w14:ligatures w14:val="none"/>
              </w:rPr>
              <w:t>五、研究的成果形式和预期效益</w:t>
            </w:r>
          </w:p>
          <w:p w14:paraId="3FE88F16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57C61E86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668DEB38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6D85BCCD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EA8EF2C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1EC37A2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0E1F3B17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5F2A90EF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F0707C6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4BC226CC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257414A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870A447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45AFCF4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21A6E938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B4DD540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3FAABCE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29DB01E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467A1DCE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55D6366F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5F32EEC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2D5BCB1C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58BAD91" w14:textId="77777777" w:rsidR="00E61F85" w:rsidRDefault="00E61F85">
            <w:pPr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</w:tc>
      </w:tr>
      <w:tr w:rsidR="00E61F85" w14:paraId="7FD46AF8" w14:textId="77777777">
        <w:tc>
          <w:tcPr>
            <w:tcW w:w="9781" w:type="dxa"/>
            <w:gridSpan w:val="17"/>
            <w:vAlign w:val="center"/>
          </w:tcPr>
          <w:p w14:paraId="519C9A33" w14:textId="77777777" w:rsidR="00E61F85" w:rsidRDefault="00515D4E"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lastRenderedPageBreak/>
              <w:t>区教育学院推荐意见</w:t>
            </w:r>
          </w:p>
        </w:tc>
      </w:tr>
      <w:tr w:rsidR="00E61F85" w14:paraId="6B9C0233" w14:textId="77777777">
        <w:tc>
          <w:tcPr>
            <w:tcW w:w="9781" w:type="dxa"/>
            <w:gridSpan w:val="17"/>
          </w:tcPr>
          <w:p w14:paraId="1318A123" w14:textId="77777777" w:rsidR="00E61F85" w:rsidRDefault="00E61F85">
            <w:pPr>
              <w:wordWrap w:val="0"/>
              <w:jc w:val="right"/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32EA64B4" w14:textId="77777777" w:rsidR="00E61F85" w:rsidRDefault="00E61F85">
            <w:pPr>
              <w:jc w:val="right"/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65260E94" w14:textId="77777777" w:rsidR="00E61F85" w:rsidRDefault="00E61F85">
            <w:pPr>
              <w:jc w:val="right"/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000A1EA8" w14:textId="77777777" w:rsidR="00E61F85" w:rsidRDefault="00E61F85">
            <w:pPr>
              <w:wordWrap w:val="0"/>
              <w:jc w:val="right"/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F46D32C" w14:textId="77777777" w:rsidR="00E61F85" w:rsidRDefault="00E61F85">
            <w:pPr>
              <w:wordWrap w:val="0"/>
              <w:jc w:val="right"/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7B20050A" w14:textId="77777777" w:rsidR="00E61F85" w:rsidRDefault="00E61F85">
            <w:pPr>
              <w:wordWrap w:val="0"/>
              <w:jc w:val="right"/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</w:p>
          <w:p w14:paraId="166E581B" w14:textId="77777777" w:rsidR="00E61F85" w:rsidRDefault="00515D4E">
            <w:pPr>
              <w:wordWrap w:val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单位（盖章）：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            </w:t>
            </w:r>
          </w:p>
          <w:p w14:paraId="2236C6DF" w14:textId="77777777" w:rsidR="00E61F85" w:rsidRDefault="00515D4E">
            <w:pPr>
              <w:wordWrap w:val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>负责人（签章）：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            </w:t>
            </w:r>
          </w:p>
          <w:p w14:paraId="2A78224B" w14:textId="77777777" w:rsidR="00E61F85" w:rsidRDefault="00515D4E">
            <w:pPr>
              <w:wordWrap w:val="0"/>
              <w:jc w:val="right"/>
              <w:rPr>
                <w:rFonts w:ascii="宋体" w:eastAsia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</w:rPr>
              <w:t xml:space="preserve">                                                           </w:t>
            </w:r>
          </w:p>
          <w:p w14:paraId="5DC86372" w14:textId="77777777" w:rsidR="00E61F85" w:rsidRDefault="00515D4E">
            <w:pPr>
              <w:wordWrap w:val="0"/>
              <w:ind w:firstLineChars="700" w:firstLine="1687"/>
              <w:jc w:val="right"/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日</w:t>
            </w:r>
            <w:r>
              <w:rPr>
                <w:rFonts w:ascii="楷体" w:eastAsia="楷体" w:hAnsi="楷体" w:cs="楷体" w:hint="eastAsia"/>
                <w:kern w:val="0"/>
                <w:sz w:val="22"/>
                <w:szCs w:val="28"/>
              </w:rPr>
              <w:t xml:space="preserve">    </w:t>
            </w:r>
          </w:p>
        </w:tc>
      </w:tr>
      <w:tr w:rsidR="00E61F85" w14:paraId="28519C34" w14:textId="77777777">
        <w:trPr>
          <w:trHeight w:val="656"/>
        </w:trPr>
        <w:tc>
          <w:tcPr>
            <w:tcW w:w="9781" w:type="dxa"/>
            <w:gridSpan w:val="17"/>
            <w:vAlign w:val="center"/>
          </w:tcPr>
          <w:p w14:paraId="5B0D4D0C" w14:textId="77777777" w:rsidR="00E61F85" w:rsidRDefault="00515D4E">
            <w:pPr>
              <w:jc w:val="center"/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30"/>
                <w:szCs w:val="30"/>
              </w:rPr>
              <w:t>专家评审意见（本栏内容由评审专家组填写）</w:t>
            </w:r>
          </w:p>
        </w:tc>
      </w:tr>
      <w:tr w:rsidR="00E61F85" w14:paraId="0A7BFAD3" w14:textId="77777777">
        <w:trPr>
          <w:trHeight w:val="3521"/>
        </w:trPr>
        <w:tc>
          <w:tcPr>
            <w:tcW w:w="9781" w:type="dxa"/>
            <w:gridSpan w:val="17"/>
          </w:tcPr>
          <w:p w14:paraId="5DE23E5F" w14:textId="77777777" w:rsidR="00E61F85" w:rsidRDefault="00515D4E">
            <w:pPr>
              <w:adjustRightInd w:val="0"/>
              <w:snapToGrid w:val="0"/>
              <w:spacing w:beforeLines="50" w:before="156" w:line="320" w:lineRule="exact"/>
              <w:rPr>
                <w:rFonts w:ascii="宋体" w:eastAsia="宋体" w:hAnsi="宋体" w:cs="Times New Roman"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提示：就研究基础、研究价值、方案可行性及研究成果等提出评审意见。</w:t>
            </w:r>
          </w:p>
          <w:p w14:paraId="4B7FA74A" w14:textId="77777777" w:rsidR="00E61F85" w:rsidRDefault="00E61F85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7B41A77B" w14:textId="77777777" w:rsidR="00E61F85" w:rsidRDefault="00E61F85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20C32594" w14:textId="77777777" w:rsidR="00E61F85" w:rsidRDefault="00E61F85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79855709" w14:textId="77777777" w:rsidR="00E61F85" w:rsidRDefault="00E61F85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0B68DDEC" w14:textId="77777777" w:rsidR="00E61F85" w:rsidRDefault="00E61F85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51165EB5" w14:textId="77777777" w:rsidR="00E61F85" w:rsidRDefault="00E61F85">
            <w:pPr>
              <w:adjustRightInd w:val="0"/>
              <w:snapToGrid w:val="0"/>
              <w:spacing w:line="360" w:lineRule="auto"/>
              <w:rPr>
                <w:rFonts w:ascii="宋体" w:hAnsi="宋体" w:cs="Times New Roman"/>
                <w:kern w:val="0"/>
                <w:szCs w:val="20"/>
              </w:rPr>
            </w:pPr>
          </w:p>
          <w:p w14:paraId="623C1387" w14:textId="77777777" w:rsidR="00E61F85" w:rsidRDefault="00515D4E">
            <w:pPr>
              <w:ind w:rightChars="216" w:right="454"/>
              <w:jc w:val="right"/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日</w:t>
            </w:r>
          </w:p>
          <w:p w14:paraId="35C610B7" w14:textId="77777777" w:rsidR="00E61F85" w:rsidRDefault="00515D4E">
            <w:pPr>
              <w:jc w:val="right"/>
              <w:rPr>
                <w:rFonts w:ascii="楷体" w:eastAsia="楷体" w:hAnsi="楷体" w:cs="楷体"/>
                <w:kern w:val="0"/>
                <w:sz w:val="22"/>
                <w:szCs w:val="28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 xml:space="preserve"> </w:t>
            </w:r>
          </w:p>
        </w:tc>
      </w:tr>
      <w:tr w:rsidR="00E61F85" w14:paraId="01EE5D92" w14:textId="77777777">
        <w:tc>
          <w:tcPr>
            <w:tcW w:w="1956" w:type="dxa"/>
            <w:gridSpan w:val="3"/>
            <w:vAlign w:val="center"/>
          </w:tcPr>
          <w:p w14:paraId="515228EC" w14:textId="77777777" w:rsidR="00E61F85" w:rsidRDefault="00515D4E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专家姓名</w:t>
            </w:r>
          </w:p>
        </w:tc>
        <w:tc>
          <w:tcPr>
            <w:tcW w:w="1956" w:type="dxa"/>
            <w:gridSpan w:val="4"/>
            <w:vAlign w:val="center"/>
          </w:tcPr>
          <w:p w14:paraId="57F8CF62" w14:textId="77777777" w:rsidR="00E61F85" w:rsidRDefault="00515D4E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1956" w:type="dxa"/>
            <w:gridSpan w:val="4"/>
            <w:vAlign w:val="center"/>
          </w:tcPr>
          <w:p w14:paraId="7F38C0C8" w14:textId="77777777" w:rsidR="00E61F85" w:rsidRDefault="00515D4E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1956" w:type="dxa"/>
            <w:gridSpan w:val="5"/>
            <w:vAlign w:val="center"/>
          </w:tcPr>
          <w:p w14:paraId="3F48C539" w14:textId="77777777" w:rsidR="00E61F85" w:rsidRDefault="00515D4E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957" w:type="dxa"/>
            <w:vAlign w:val="center"/>
          </w:tcPr>
          <w:p w14:paraId="65C2EC41" w14:textId="77777777" w:rsidR="00E61F85" w:rsidRDefault="00515D4E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>
              <w:rPr>
                <w:rFonts w:ascii="宋体" w:eastAsia="宋体" w:hAnsi="宋体" w:cs="Times New Roman" w:hint="eastAsia"/>
                <w:b/>
                <w:kern w:val="0"/>
                <w:sz w:val="24"/>
              </w:rPr>
              <w:t>专家签名</w:t>
            </w:r>
          </w:p>
        </w:tc>
      </w:tr>
      <w:tr w:rsidR="00E61F85" w14:paraId="042DC576" w14:textId="77777777">
        <w:trPr>
          <w:trHeight w:val="406"/>
        </w:trPr>
        <w:tc>
          <w:tcPr>
            <w:tcW w:w="1956" w:type="dxa"/>
            <w:gridSpan w:val="3"/>
            <w:vAlign w:val="center"/>
          </w:tcPr>
          <w:p w14:paraId="3088695B" w14:textId="77777777" w:rsidR="00E61F85" w:rsidRDefault="00E61F85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7C3E8E31" w14:textId="77777777" w:rsidR="00E61F85" w:rsidRDefault="00E61F85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06E1DF3F" w14:textId="77777777" w:rsidR="00E61F85" w:rsidRDefault="00E61F85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223E27AA" w14:textId="77777777" w:rsidR="00E61F85" w:rsidRDefault="00E61F85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45846BF1" w14:textId="77777777" w:rsidR="00E61F85" w:rsidRDefault="00E61F85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</w:p>
        </w:tc>
      </w:tr>
      <w:tr w:rsidR="00E61F85" w14:paraId="3F6CE562" w14:textId="77777777">
        <w:trPr>
          <w:trHeight w:val="406"/>
        </w:trPr>
        <w:tc>
          <w:tcPr>
            <w:tcW w:w="1956" w:type="dxa"/>
            <w:gridSpan w:val="3"/>
            <w:vAlign w:val="center"/>
          </w:tcPr>
          <w:p w14:paraId="6AFCE93A" w14:textId="77777777" w:rsidR="00E61F85" w:rsidRDefault="00E61F85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038C3A1B" w14:textId="77777777" w:rsidR="00E61F85" w:rsidRDefault="00E61F85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359DBDCE" w14:textId="77777777" w:rsidR="00E61F85" w:rsidRDefault="00E61F85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7F8750D0" w14:textId="77777777" w:rsidR="00E61F85" w:rsidRDefault="00E61F85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0534389F" w14:textId="77777777" w:rsidR="00E61F85" w:rsidRDefault="00E61F85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</w:p>
        </w:tc>
      </w:tr>
      <w:tr w:rsidR="00E61F85" w14:paraId="562CF1DE" w14:textId="77777777">
        <w:trPr>
          <w:trHeight w:val="451"/>
        </w:trPr>
        <w:tc>
          <w:tcPr>
            <w:tcW w:w="1956" w:type="dxa"/>
            <w:gridSpan w:val="3"/>
            <w:vAlign w:val="center"/>
          </w:tcPr>
          <w:p w14:paraId="4FA8AE3A" w14:textId="77777777" w:rsidR="00E61F85" w:rsidRDefault="00E61F85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1530C7CE" w14:textId="77777777" w:rsidR="00E61F85" w:rsidRDefault="00E61F85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4"/>
            <w:vAlign w:val="center"/>
          </w:tcPr>
          <w:p w14:paraId="0B6DF06C" w14:textId="77777777" w:rsidR="00E61F85" w:rsidRDefault="00E61F85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6" w:type="dxa"/>
            <w:gridSpan w:val="5"/>
            <w:vAlign w:val="center"/>
          </w:tcPr>
          <w:p w14:paraId="13AD16C2" w14:textId="77777777" w:rsidR="00E61F85" w:rsidRDefault="00E61F85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</w:p>
        </w:tc>
        <w:tc>
          <w:tcPr>
            <w:tcW w:w="1957" w:type="dxa"/>
            <w:vAlign w:val="center"/>
          </w:tcPr>
          <w:p w14:paraId="724EDACD" w14:textId="77777777" w:rsidR="00E61F85" w:rsidRDefault="00E61F85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</w:p>
        </w:tc>
      </w:tr>
      <w:tr w:rsidR="00E61F85" w14:paraId="7AD81D14" w14:textId="77777777">
        <w:trPr>
          <w:trHeight w:val="860"/>
        </w:trPr>
        <w:tc>
          <w:tcPr>
            <w:tcW w:w="9781" w:type="dxa"/>
            <w:gridSpan w:val="17"/>
            <w:vAlign w:val="center"/>
          </w:tcPr>
          <w:p w14:paraId="1547B42F" w14:textId="77777777" w:rsidR="00E61F85" w:rsidRDefault="00515D4E">
            <w:pPr>
              <w:adjustRightInd w:val="0"/>
              <w:snapToGrid w:val="0"/>
              <w:spacing w:beforeLines="50" w:before="156" w:line="320" w:lineRule="exact"/>
              <w:jc w:val="center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  <w:r>
              <w:rPr>
                <w:rFonts w:ascii="宋体" w:hAnsi="宋体" w:cs="Times New Roman" w:hint="eastAsia"/>
                <w:b/>
                <w:kern w:val="0"/>
                <w:sz w:val="30"/>
                <w:szCs w:val="30"/>
              </w:rPr>
              <w:t>上海市教师教育学院（上海市教育委员会教学研究室）意见</w:t>
            </w:r>
          </w:p>
        </w:tc>
      </w:tr>
      <w:tr w:rsidR="00E61F85" w14:paraId="2BBE8FE3" w14:textId="77777777">
        <w:trPr>
          <w:trHeight w:val="860"/>
        </w:trPr>
        <w:tc>
          <w:tcPr>
            <w:tcW w:w="9781" w:type="dxa"/>
            <w:gridSpan w:val="17"/>
            <w:vAlign w:val="center"/>
          </w:tcPr>
          <w:p w14:paraId="4FE07656" w14:textId="77777777" w:rsidR="00E61F85" w:rsidRDefault="00515D4E">
            <w:pPr>
              <w:rPr>
                <w:rFonts w:ascii="宋体" w:eastAsia="宋体" w:hAnsi="宋体" w:cs="Times New Roman"/>
                <w:b/>
                <w:kern w:val="0"/>
                <w:sz w:val="24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</w:rPr>
              <w:t>学院意见【</w:t>
            </w:r>
            <w:r>
              <w:rPr>
                <w:rFonts w:ascii="宋体" w:hAnsi="宋体" w:cs="Times New Roman" w:hint="eastAsia"/>
                <w:kern w:val="0"/>
                <w:sz w:val="24"/>
              </w:rPr>
              <w:t>研究申报方案是否符合要求；是否同意研究立项</w:t>
            </w:r>
            <w:r>
              <w:rPr>
                <w:rFonts w:ascii="宋体" w:hAnsi="宋体" w:cs="Times New Roman"/>
                <w:kern w:val="0"/>
                <w:sz w:val="24"/>
              </w:rPr>
              <w:t>】</w:t>
            </w:r>
            <w:r>
              <w:rPr>
                <w:rFonts w:ascii="宋体" w:eastAsia="宋体" w:hAnsi="宋体" w:cs="Times New Roman" w:hint="eastAsia"/>
                <w:kern w:val="0"/>
                <w:sz w:val="24"/>
              </w:rPr>
              <w:t>：</w:t>
            </w:r>
          </w:p>
          <w:p w14:paraId="712894A2" w14:textId="77777777" w:rsidR="00E61F85" w:rsidRDefault="00E61F85">
            <w:pPr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</w:p>
          <w:p w14:paraId="3CDB116C" w14:textId="77777777" w:rsidR="00E61F85" w:rsidRDefault="00E61F85">
            <w:pPr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</w:p>
          <w:p w14:paraId="3B383EC4" w14:textId="77777777" w:rsidR="00E61F85" w:rsidRDefault="00E61F85">
            <w:pPr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</w:p>
          <w:p w14:paraId="77CCB992" w14:textId="77777777" w:rsidR="00E61F85" w:rsidRDefault="00E61F85">
            <w:pPr>
              <w:rPr>
                <w:rFonts w:ascii="宋体" w:hAnsi="宋体" w:cs="Times New Roman"/>
                <w:b/>
                <w:kern w:val="0"/>
                <w:sz w:val="24"/>
                <w:szCs w:val="20"/>
              </w:rPr>
            </w:pPr>
          </w:p>
          <w:p w14:paraId="03F8041D" w14:textId="77777777" w:rsidR="00E61F85" w:rsidRDefault="00515D4E">
            <w:pPr>
              <w:wordWrap w:val="0"/>
              <w:jc w:val="right"/>
              <w:rPr>
                <w:rFonts w:ascii="宋体" w:hAnsi="宋体" w:cs="Times New Roman"/>
                <w:kern w:val="0"/>
                <w:sz w:val="24"/>
                <w:szCs w:val="20"/>
              </w:rPr>
            </w:pPr>
            <w:r>
              <w:rPr>
                <w:rFonts w:ascii="宋体" w:hAnsi="宋体" w:cs="Times New Roman" w:hint="eastAsia"/>
                <w:b/>
                <w:bCs/>
                <w:kern w:val="0"/>
                <w:sz w:val="24"/>
                <w:szCs w:val="20"/>
              </w:rPr>
              <w:t>单位（签章）</w:t>
            </w:r>
            <w:r>
              <w:rPr>
                <w:rFonts w:ascii="宋体" w:hAnsi="宋体" w:cs="Times New Roman" w:hint="eastAsia"/>
                <w:b/>
                <w:bCs/>
                <w:kern w:val="0"/>
                <w:sz w:val="24"/>
                <w:szCs w:val="20"/>
              </w:rPr>
              <w:t xml:space="preserve">   </w:t>
            </w:r>
            <w:r>
              <w:rPr>
                <w:rFonts w:ascii="宋体" w:hAnsi="宋体" w:cs="Times New Roman" w:hint="eastAsia"/>
                <w:kern w:val="0"/>
                <w:sz w:val="24"/>
                <w:szCs w:val="20"/>
              </w:rPr>
              <w:t xml:space="preserve">               </w:t>
            </w:r>
          </w:p>
          <w:p w14:paraId="5CC27991" w14:textId="77777777" w:rsidR="00E61F85" w:rsidRDefault="00515D4E">
            <w:pPr>
              <w:ind w:rightChars="216" w:right="454"/>
              <w:jc w:val="right"/>
              <w:rPr>
                <w:rFonts w:ascii="宋体" w:eastAsia="宋体" w:hAnsi="宋体" w:cs="Times New Roman"/>
                <w:b/>
                <w:kern w:val="0"/>
                <w:sz w:val="22"/>
                <w:szCs w:val="20"/>
              </w:rPr>
            </w:pP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年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月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 xml:space="preserve">    </w:t>
            </w:r>
            <w:r>
              <w:rPr>
                <w:rFonts w:ascii="宋体" w:hAnsi="宋体" w:cs="Times New Roman" w:hint="eastAsia"/>
                <w:b/>
                <w:kern w:val="0"/>
                <w:sz w:val="24"/>
                <w:szCs w:val="20"/>
              </w:rPr>
              <w:t>日</w:t>
            </w:r>
          </w:p>
        </w:tc>
      </w:tr>
    </w:tbl>
    <w:p w14:paraId="48A2B3A2" w14:textId="77777777" w:rsidR="00E61F85" w:rsidRDefault="00E61F85">
      <w:pPr>
        <w:rPr>
          <w:rFonts w:ascii="宋体" w:eastAsia="宋体" w:hAnsi="宋体" w:cs="宋体"/>
          <w:sz w:val="24"/>
          <w:szCs w:val="32"/>
        </w:rPr>
      </w:pPr>
    </w:p>
    <w:p w14:paraId="24D22239" w14:textId="77777777" w:rsidR="00E61F85" w:rsidRDefault="00515D4E">
      <w:pPr>
        <w:pageBreakBefore/>
        <w:spacing w:line="56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sz w:val="32"/>
          <w:szCs w:val="32"/>
        </w:rPr>
        <w:t>3</w:t>
      </w:r>
    </w:p>
    <w:p w14:paraId="2C77AC6A" w14:textId="77777777" w:rsidR="00E61F85" w:rsidRDefault="00515D4E">
      <w:pPr>
        <w:spacing w:line="600" w:lineRule="exact"/>
        <w:jc w:val="center"/>
        <w:rPr>
          <w:rFonts w:ascii="方正小标宋简体" w:eastAsia="方正小标宋简体" w:hAnsi="Times New Roman" w:cs="Times New Roman"/>
          <w:sz w:val="38"/>
          <w:szCs w:val="38"/>
        </w:rPr>
      </w:pPr>
      <w:r>
        <w:rPr>
          <w:rFonts w:ascii="方正小标宋简体" w:eastAsia="方正小标宋简体" w:hAnsi="Times New Roman" w:cs="Times New Roman" w:hint="eastAsia"/>
          <w:sz w:val="38"/>
          <w:szCs w:val="38"/>
        </w:rPr>
        <w:t>于漪教育教学思想研究与实践项目汇总表</w:t>
      </w:r>
    </w:p>
    <w:p w14:paraId="061E31D5" w14:textId="77777777" w:rsidR="00E61F85" w:rsidRDefault="00E61F85">
      <w:pPr>
        <w:spacing w:line="600" w:lineRule="exact"/>
        <w:jc w:val="center"/>
        <w:rPr>
          <w:rFonts w:ascii="方正小标宋简体" w:eastAsia="方正小标宋简体" w:hAnsi="Times New Roman" w:cs="Times New Roman"/>
          <w:sz w:val="38"/>
          <w:szCs w:val="38"/>
        </w:rPr>
      </w:pPr>
    </w:p>
    <w:p w14:paraId="4F6A6B41" w14:textId="77777777" w:rsidR="00E61F85" w:rsidRDefault="00515D4E">
      <w:pPr>
        <w:spacing w:beforeLines="50" w:before="156" w:line="560" w:lineRule="exact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区教育学院（盖章）：</w:t>
      </w:r>
      <w:r>
        <w:rPr>
          <w:rFonts w:ascii="黑体" w:eastAsia="黑体" w:hAnsi="黑体" w:hint="eastAsia"/>
          <w:sz w:val="24"/>
          <w:u w:val="single"/>
        </w:rPr>
        <w:t xml:space="preserve">                     </w:t>
      </w:r>
    </w:p>
    <w:p w14:paraId="40A18344" w14:textId="77777777" w:rsidR="00E61F85" w:rsidRDefault="00515D4E">
      <w:pPr>
        <w:spacing w:line="560" w:lineRule="exact"/>
        <w:jc w:val="left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联系人：</w:t>
      </w:r>
      <w:r>
        <w:rPr>
          <w:rFonts w:ascii="黑体" w:eastAsia="黑体" w:hAnsi="黑体" w:hint="eastAsia"/>
          <w:sz w:val="24"/>
          <w:u w:val="single"/>
        </w:rPr>
        <w:t xml:space="preserve">                 </w:t>
      </w:r>
      <w:r>
        <w:rPr>
          <w:rFonts w:ascii="黑体" w:eastAsia="黑体" w:hAnsi="黑体" w:hint="eastAsia"/>
          <w:sz w:val="24"/>
        </w:rPr>
        <w:t xml:space="preserve">                </w:t>
      </w:r>
      <w:r>
        <w:rPr>
          <w:rFonts w:ascii="黑体" w:eastAsia="黑体" w:hAnsi="黑体" w:hint="eastAsia"/>
          <w:sz w:val="24"/>
        </w:rPr>
        <w:t>联系电话：</w:t>
      </w:r>
      <w:r>
        <w:rPr>
          <w:rFonts w:ascii="黑体" w:eastAsia="黑体" w:hAnsi="黑体" w:hint="eastAsia"/>
          <w:sz w:val="24"/>
          <w:u w:val="single"/>
        </w:rPr>
        <w:t xml:space="preserve">                    </w:t>
      </w:r>
    </w:p>
    <w:tbl>
      <w:tblPr>
        <w:tblW w:w="8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1200"/>
        <w:gridCol w:w="3683"/>
        <w:gridCol w:w="1317"/>
        <w:gridCol w:w="1710"/>
      </w:tblGrid>
      <w:tr w:rsidR="00E61F85" w14:paraId="5CF633FC" w14:textId="77777777">
        <w:trPr>
          <w:trHeight w:val="679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9BB3" w14:textId="77777777" w:rsidR="00E61F85" w:rsidRDefault="00515D4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ED42" w14:textId="77777777" w:rsidR="00E61F85" w:rsidRDefault="00515D4E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BE8B" w14:textId="77777777" w:rsidR="00E61F85" w:rsidRDefault="00515D4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8B80" w14:textId="77777777" w:rsidR="00E61F85" w:rsidRDefault="00515D4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申请人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A7F66" w14:textId="77777777" w:rsidR="00E61F85" w:rsidRDefault="00515D4E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>联系电话</w:t>
            </w: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</w:rPr>
              <w:t xml:space="preserve">      </w:t>
            </w:r>
          </w:p>
        </w:tc>
      </w:tr>
      <w:tr w:rsidR="00E61F85" w14:paraId="42DC2719" w14:textId="77777777">
        <w:trPr>
          <w:trHeight w:val="55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32C5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A2CE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A0C3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3036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3327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E61F85" w14:paraId="6F50D499" w14:textId="77777777">
        <w:trPr>
          <w:trHeight w:val="50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D24F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ED94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082E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9623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BD38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E61F85" w14:paraId="27225445" w14:textId="77777777">
        <w:trPr>
          <w:trHeight w:val="53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E7D3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2F0C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84F9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2556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4F20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E61F85" w14:paraId="46A3A36B" w14:textId="77777777">
        <w:trPr>
          <w:trHeight w:val="54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A624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B36F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62A5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2C0E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064E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:rsidR="00E61F85" w14:paraId="75676998" w14:textId="77777777">
        <w:trPr>
          <w:trHeight w:val="54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2BD9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CD7F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344F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BD39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1DBB" w14:textId="77777777" w:rsidR="00E61F85" w:rsidRDefault="00E61F85">
            <w:pPr>
              <w:widowControl/>
              <w:spacing w:line="560" w:lineRule="exact"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 w14:paraId="1B4AE42E" w14:textId="77777777" w:rsidR="00E61F85" w:rsidRDefault="00E61F85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</w:p>
    <w:p w14:paraId="23208B36" w14:textId="77777777" w:rsidR="00E61F85" w:rsidRDefault="00E61F85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</w:p>
    <w:bookmarkEnd w:id="1"/>
    <w:bookmarkEnd w:id="2"/>
    <w:p w14:paraId="32894992" w14:textId="77777777" w:rsidR="00E61F85" w:rsidRDefault="00E61F85">
      <w:pPr>
        <w:widowControl/>
        <w:jc w:val="left"/>
        <w:rPr>
          <w:rFonts w:ascii="仿宋_GB2312" w:eastAsia="仿宋_GB2312" w:hAnsi="Times New Roman" w:cs="Times New Roman"/>
          <w:sz w:val="30"/>
          <w:szCs w:val="30"/>
        </w:rPr>
      </w:pPr>
    </w:p>
    <w:sectPr w:rsidR="00E61F8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8469B" w14:textId="77777777" w:rsidR="00515D4E" w:rsidRDefault="00515D4E">
      <w:r>
        <w:separator/>
      </w:r>
    </w:p>
  </w:endnote>
  <w:endnote w:type="continuationSeparator" w:id="0">
    <w:p w14:paraId="73D4FB9B" w14:textId="77777777" w:rsidR="00515D4E" w:rsidRDefault="0051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标宋体">
    <w:altName w:val="宋体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D2F4A" w14:textId="77777777" w:rsidR="00E61F85" w:rsidRDefault="00515D4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A92F2" wp14:editId="30542F2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A27BFC" w14:textId="3B76531F" w:rsidR="00E61F85" w:rsidRDefault="00515D4E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74F4E">
                            <w:rPr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A92F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8A27BFC" w14:textId="3B76531F" w:rsidR="00E61F85" w:rsidRDefault="00515D4E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74F4E">
                      <w:rPr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11C4A" w14:textId="77777777" w:rsidR="00515D4E" w:rsidRDefault="00515D4E">
      <w:r>
        <w:separator/>
      </w:r>
    </w:p>
  </w:footnote>
  <w:footnote w:type="continuationSeparator" w:id="0">
    <w:p w14:paraId="302824C6" w14:textId="77777777" w:rsidR="00515D4E" w:rsidRDefault="0051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OTFmZDhiM2U4OGRkMTk5ZDE1Y2RhNDA2ZmZjNWIifQ=="/>
  </w:docVars>
  <w:rsids>
    <w:rsidRoot w:val="3F7A146D"/>
    <w:rsid w:val="BBF37161"/>
    <w:rsid w:val="BDD75D4A"/>
    <w:rsid w:val="BFCFB23C"/>
    <w:rsid w:val="BFF78320"/>
    <w:rsid w:val="CE7D1C8D"/>
    <w:rsid w:val="D7B33CCC"/>
    <w:rsid w:val="DADDB0F9"/>
    <w:rsid w:val="E7F78AF0"/>
    <w:rsid w:val="EBF7E8C9"/>
    <w:rsid w:val="EC3E1D51"/>
    <w:rsid w:val="ECAEC67B"/>
    <w:rsid w:val="ECBF7137"/>
    <w:rsid w:val="EE4AA631"/>
    <w:rsid w:val="EF7FFD12"/>
    <w:rsid w:val="EFF9C2AD"/>
    <w:rsid w:val="EFFD5D2E"/>
    <w:rsid w:val="F0F7AF6E"/>
    <w:rsid w:val="F29F7FA0"/>
    <w:rsid w:val="F373EC6B"/>
    <w:rsid w:val="F5EAD4F2"/>
    <w:rsid w:val="F5F7D36A"/>
    <w:rsid w:val="F6BF53E9"/>
    <w:rsid w:val="F7AF5A72"/>
    <w:rsid w:val="F7B743D6"/>
    <w:rsid w:val="F7BFAA22"/>
    <w:rsid w:val="F9FA2EF0"/>
    <w:rsid w:val="FBA3F9FB"/>
    <w:rsid w:val="FBED71B7"/>
    <w:rsid w:val="FC3EA247"/>
    <w:rsid w:val="FDBFBC01"/>
    <w:rsid w:val="FDFEF15F"/>
    <w:rsid w:val="FE577DCE"/>
    <w:rsid w:val="FEAEB9ED"/>
    <w:rsid w:val="FEBECC8B"/>
    <w:rsid w:val="FEEFB027"/>
    <w:rsid w:val="FF682A99"/>
    <w:rsid w:val="FF6E1C8D"/>
    <w:rsid w:val="FF6E47E3"/>
    <w:rsid w:val="FFAD58F6"/>
    <w:rsid w:val="FFB9C7E8"/>
    <w:rsid w:val="FFEBCA93"/>
    <w:rsid w:val="FFEF8C1A"/>
    <w:rsid w:val="FFFB6FD0"/>
    <w:rsid w:val="FFFB9C81"/>
    <w:rsid w:val="FFFC70E9"/>
    <w:rsid w:val="002D396D"/>
    <w:rsid w:val="00474F4E"/>
    <w:rsid w:val="00515D4E"/>
    <w:rsid w:val="006A7F28"/>
    <w:rsid w:val="008330D4"/>
    <w:rsid w:val="00A06E2B"/>
    <w:rsid w:val="00A30D4D"/>
    <w:rsid w:val="00BC7C1E"/>
    <w:rsid w:val="00CB68C8"/>
    <w:rsid w:val="00E15D36"/>
    <w:rsid w:val="00E61F85"/>
    <w:rsid w:val="01F9274C"/>
    <w:rsid w:val="03813CAD"/>
    <w:rsid w:val="03A367D0"/>
    <w:rsid w:val="07541C13"/>
    <w:rsid w:val="07D01826"/>
    <w:rsid w:val="0A324999"/>
    <w:rsid w:val="0B462BCB"/>
    <w:rsid w:val="0C07544A"/>
    <w:rsid w:val="0CE85DBD"/>
    <w:rsid w:val="0EC942F0"/>
    <w:rsid w:val="0EEF52A1"/>
    <w:rsid w:val="0F953DB9"/>
    <w:rsid w:val="1196706E"/>
    <w:rsid w:val="134174FF"/>
    <w:rsid w:val="13BB6A17"/>
    <w:rsid w:val="147B03A7"/>
    <w:rsid w:val="176EFC1E"/>
    <w:rsid w:val="188E1AD6"/>
    <w:rsid w:val="1A395395"/>
    <w:rsid w:val="1A3A2D11"/>
    <w:rsid w:val="1CDA2465"/>
    <w:rsid w:val="1DDB4C41"/>
    <w:rsid w:val="1DFB42DA"/>
    <w:rsid w:val="1FB78939"/>
    <w:rsid w:val="22D55C33"/>
    <w:rsid w:val="22FA228F"/>
    <w:rsid w:val="255958DA"/>
    <w:rsid w:val="273E22EF"/>
    <w:rsid w:val="2FBFAAF6"/>
    <w:rsid w:val="34627AFE"/>
    <w:rsid w:val="35F579A8"/>
    <w:rsid w:val="37F7AD57"/>
    <w:rsid w:val="38260D3B"/>
    <w:rsid w:val="39003390"/>
    <w:rsid w:val="3A3A98CE"/>
    <w:rsid w:val="3A6B74F5"/>
    <w:rsid w:val="3B67F006"/>
    <w:rsid w:val="3BF5BA78"/>
    <w:rsid w:val="3BFB3D01"/>
    <w:rsid w:val="3C7FA14A"/>
    <w:rsid w:val="3CE12920"/>
    <w:rsid w:val="3DB89FB9"/>
    <w:rsid w:val="3EAE51C8"/>
    <w:rsid w:val="3F1928C9"/>
    <w:rsid w:val="3F624F14"/>
    <w:rsid w:val="3F7A146D"/>
    <w:rsid w:val="3FFC09F3"/>
    <w:rsid w:val="413C6193"/>
    <w:rsid w:val="437F85D4"/>
    <w:rsid w:val="453FC1BC"/>
    <w:rsid w:val="47182731"/>
    <w:rsid w:val="47E330FE"/>
    <w:rsid w:val="490F2BE6"/>
    <w:rsid w:val="4AE626AD"/>
    <w:rsid w:val="4CBF8B9A"/>
    <w:rsid w:val="4D123D00"/>
    <w:rsid w:val="4D782C54"/>
    <w:rsid w:val="4EBC7A82"/>
    <w:rsid w:val="4FEF2B20"/>
    <w:rsid w:val="4FFF94AE"/>
    <w:rsid w:val="55656729"/>
    <w:rsid w:val="57013F4B"/>
    <w:rsid w:val="5B630A1E"/>
    <w:rsid w:val="5CD06C55"/>
    <w:rsid w:val="5DC34F64"/>
    <w:rsid w:val="5DF55C94"/>
    <w:rsid w:val="5EC069A8"/>
    <w:rsid w:val="5EFECD96"/>
    <w:rsid w:val="5F6F2EE7"/>
    <w:rsid w:val="5F775961"/>
    <w:rsid w:val="5F7F654E"/>
    <w:rsid w:val="5FFDD8D8"/>
    <w:rsid w:val="65441BB2"/>
    <w:rsid w:val="67F90D49"/>
    <w:rsid w:val="6DB72327"/>
    <w:rsid w:val="6DCE2536"/>
    <w:rsid w:val="6FDFAECE"/>
    <w:rsid w:val="6FE51F74"/>
    <w:rsid w:val="6FEF3874"/>
    <w:rsid w:val="6FFF0E20"/>
    <w:rsid w:val="708C1A1D"/>
    <w:rsid w:val="70A21EE6"/>
    <w:rsid w:val="71FD24B6"/>
    <w:rsid w:val="737F99AE"/>
    <w:rsid w:val="73FFFC5D"/>
    <w:rsid w:val="75B95E26"/>
    <w:rsid w:val="75FF6EC8"/>
    <w:rsid w:val="76176A74"/>
    <w:rsid w:val="763E39BF"/>
    <w:rsid w:val="77C4430A"/>
    <w:rsid w:val="77F51C5D"/>
    <w:rsid w:val="7AF379C5"/>
    <w:rsid w:val="7BD66CB5"/>
    <w:rsid w:val="7C546413"/>
    <w:rsid w:val="7C8D5ACA"/>
    <w:rsid w:val="7D5FA08A"/>
    <w:rsid w:val="7D85447B"/>
    <w:rsid w:val="7D951C9B"/>
    <w:rsid w:val="7DFC5E60"/>
    <w:rsid w:val="7DFF58CE"/>
    <w:rsid w:val="7EBD0E2B"/>
    <w:rsid w:val="7F2F213C"/>
    <w:rsid w:val="7F324C69"/>
    <w:rsid w:val="7F33A1FB"/>
    <w:rsid w:val="7F7D91D6"/>
    <w:rsid w:val="7F7EA008"/>
    <w:rsid w:val="7FB1D0EC"/>
    <w:rsid w:val="7FCEC85D"/>
    <w:rsid w:val="7FF76019"/>
    <w:rsid w:val="7FFE61C6"/>
    <w:rsid w:val="97BEBC42"/>
    <w:rsid w:val="9FFC1226"/>
    <w:rsid w:val="A2A582CE"/>
    <w:rsid w:val="AFEEBCC7"/>
    <w:rsid w:val="B6FA816B"/>
    <w:rsid w:val="B74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33E49"/>
  <w15:docId w15:val="{6DADBD40-C5CC-43B0-A6F9-C8A992AD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2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">
    <w:name w:val="Body Text 2"/>
    <w:basedOn w:val="a"/>
    <w:qFormat/>
    <w:pPr>
      <w:jc w:val="center"/>
    </w:pPr>
    <w:rPr>
      <w:rFonts w:eastAsia="华文新魏"/>
      <w:sz w:val="44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customStyle="1" w:styleId="3">
    <w:name w:val="样式3"/>
    <w:basedOn w:val="a"/>
    <w:next w:val="a"/>
    <w:qFormat/>
    <w:pPr>
      <w:keepNext/>
      <w:keepLines/>
      <w:spacing w:before="260" w:after="260" w:line="416" w:lineRule="auto"/>
      <w:jc w:val="center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customStyle="1" w:styleId="4">
    <w:name w:val="样式4"/>
    <w:basedOn w:val="a"/>
    <w:next w:val="a"/>
    <w:qFormat/>
    <w:pPr>
      <w:keepNext/>
      <w:keepLines/>
      <w:spacing w:before="260" w:after="260" w:line="413" w:lineRule="auto"/>
      <w:jc w:val="center"/>
      <w:outlineLvl w:val="1"/>
    </w:pPr>
    <w:rPr>
      <w:rFonts w:ascii="Arial" w:eastAsia="黑体" w:hAnsi="Arial" w:hint="eastAsia"/>
      <w:b/>
      <w:sz w:val="28"/>
    </w:rPr>
  </w:style>
  <w:style w:type="paragraph" w:styleId="a7">
    <w:name w:val="List Paragraph"/>
    <w:basedOn w:val="a"/>
    <w:uiPriority w:val="34"/>
    <w:qFormat/>
    <w:pPr>
      <w:widowControl/>
      <w:spacing w:line="360" w:lineRule="auto"/>
      <w:ind w:left="720"/>
      <w:contextualSpacing/>
    </w:pPr>
    <w:rPr>
      <w:rFonts w:eastAsia="宋体"/>
      <w:sz w:val="24"/>
      <w14:ligatures w14:val="standardContextual"/>
    </w:rPr>
  </w:style>
  <w:style w:type="character" w:customStyle="1" w:styleId="grame">
    <w:name w:val="gram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付白白</dc:creator>
  <cp:lastModifiedBy>季格斯</cp:lastModifiedBy>
  <cp:revision>4</cp:revision>
  <dcterms:created xsi:type="dcterms:W3CDTF">2025-04-17T08:27:00Z</dcterms:created>
  <dcterms:modified xsi:type="dcterms:W3CDTF">2025-04-17T08:29:00Z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E173443A07E243CAB9349F22D59CCD61_13</vt:lpwstr>
  </property>
  <property fmtid="{D5CDD505-2E9C-101B-9397-08002B2CF9AE}" pid="4" name="KSOTemplateDocerSaveRecord">
    <vt:lpwstr>eyJoZGlkIjoiODAxZDUzM2VlMDExMDU0Yjg0YTdkZmUzMTA5YjA4YzkiLCJ1c2VySWQiOiI1NzIzMTk1MDYifQ==</vt:lpwstr>
  </property>
</Properties>
</file>